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1549"/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1001"/>
        <w:gridCol w:w="1198"/>
        <w:gridCol w:w="7391"/>
      </w:tblGrid>
      <w:tr w:rsidR="00443CD8" w:rsidRPr="00183FF1" w:rsidTr="00443CD8">
        <w:tc>
          <w:tcPr>
            <w:tcW w:w="1001" w:type="dxa"/>
            <w:vAlign w:val="center"/>
          </w:tcPr>
          <w:p w:rsidR="00443CD8" w:rsidRPr="00183FF1" w:rsidRDefault="00443CD8" w:rsidP="00B137BE">
            <w:pPr>
              <w:jc w:val="center"/>
              <w:rPr>
                <w:rFonts w:ascii="Lato" w:eastAsia="Times New Roman" w:hAnsi="Lato" w:cs="Times New Roman"/>
                <w:b/>
                <w:szCs w:val="24"/>
              </w:rPr>
            </w:pPr>
            <w:r>
              <w:rPr>
                <w:rFonts w:ascii="Lato" w:eastAsia="Times New Roman" w:hAnsi="Lato" w:cs="Times New Roman"/>
                <w:b/>
                <w:szCs w:val="24"/>
              </w:rPr>
              <w:t>Studied</w:t>
            </w:r>
          </w:p>
        </w:tc>
        <w:tc>
          <w:tcPr>
            <w:tcW w:w="1198" w:type="dxa"/>
            <w:vAlign w:val="center"/>
          </w:tcPr>
          <w:p w:rsidR="00443CD8" w:rsidRPr="00183FF1" w:rsidRDefault="00443CD8" w:rsidP="00B137BE">
            <w:pPr>
              <w:jc w:val="center"/>
              <w:rPr>
                <w:rFonts w:ascii="Lato" w:eastAsia="Times New Roman" w:hAnsi="Lato" w:cs="Times New Roman"/>
                <w:b/>
                <w:szCs w:val="24"/>
              </w:rPr>
            </w:pPr>
            <w:r>
              <w:rPr>
                <w:rFonts w:ascii="Lato" w:eastAsia="Times New Roman" w:hAnsi="Lato" w:cs="Times New Roman"/>
                <w:b/>
                <w:szCs w:val="24"/>
              </w:rPr>
              <w:t>Reviewed</w:t>
            </w:r>
          </w:p>
        </w:tc>
        <w:tc>
          <w:tcPr>
            <w:tcW w:w="7391" w:type="dxa"/>
            <w:vAlign w:val="center"/>
          </w:tcPr>
          <w:p w:rsidR="00443CD8" w:rsidRPr="00183FF1" w:rsidRDefault="002E6DD7" w:rsidP="00443CD8">
            <w:pPr>
              <w:rPr>
                <w:rFonts w:ascii="Lato" w:eastAsia="Times New Roman" w:hAnsi="Lato" w:cs="Times New Roman"/>
                <w:b/>
                <w:szCs w:val="24"/>
              </w:rPr>
            </w:pPr>
            <w:hyperlink r:id="rId7" w:anchor="gedAllTreelundefined4-3" w:history="1">
              <w:r w:rsidR="00443CD8" w:rsidRPr="00183FF1">
                <w:rPr>
                  <w:rFonts w:ascii="Lato" w:eastAsia="Times New Roman" w:hAnsi="Lato" w:cs="Times New Roman"/>
                  <w:b/>
                  <w:szCs w:val="24"/>
                </w:rPr>
                <w:t>Usage</w:t>
              </w:r>
            </w:hyperlink>
          </w:p>
        </w:tc>
      </w:tr>
      <w:tr w:rsidR="00443CD8" w:rsidRPr="00183FF1" w:rsidTr="00443CD8">
        <w:tc>
          <w:tcPr>
            <w:tcW w:w="1001" w:type="dxa"/>
            <w:vAlign w:val="center"/>
          </w:tcPr>
          <w:p w:rsidR="00443CD8" w:rsidRPr="00183FF1" w:rsidRDefault="00443CD8" w:rsidP="00B137BE">
            <w:pPr>
              <w:ind w:left="36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83FF1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83FF1" w:rsidRDefault="002E6DD7" w:rsidP="00443CD8">
            <w:pPr>
              <w:rPr>
                <w:rFonts w:ascii="Lato" w:eastAsia="Times New Roman" w:hAnsi="Lato" w:cs="Times New Roman"/>
                <w:szCs w:val="24"/>
              </w:rPr>
            </w:pPr>
            <w:hyperlink r:id="rId8" w:anchor="gedAllTreelundefined5-0" w:history="1">
              <w:r w:rsidR="00443CD8" w:rsidRPr="00183FF1">
                <w:rPr>
                  <w:rFonts w:ascii="Lato" w:eastAsia="Times New Roman" w:hAnsi="Lato" w:cs="Times New Roman"/>
                  <w:szCs w:val="24"/>
                </w:rPr>
                <w:t>Clichés, Awkwardness and Shifts</w:t>
              </w:r>
            </w:hyperlink>
            <w:hyperlink r:id="rId9" w:anchor="f1ac18a401157efaefae44bd67a8131b" w:tooltip="Learn to avoid shifts in person, or point of view, in your writing." w:history="1">
              <w:r w:rsidR="00443CD8" w:rsidRPr="00183FF1">
                <w:rPr>
                  <w:rFonts w:ascii="Lato" w:eastAsia="Times New Roman" w:hAnsi="Lato" w:cs="Times New Roman"/>
                  <w:szCs w:val="24"/>
                </w:rPr>
                <w:t xml:space="preserve"> in Person</w:t>
              </w:r>
            </w:hyperlink>
          </w:p>
        </w:tc>
      </w:tr>
      <w:tr w:rsidR="00443CD8" w:rsidRPr="00183FF1" w:rsidTr="00443CD8">
        <w:tc>
          <w:tcPr>
            <w:tcW w:w="1001" w:type="dxa"/>
            <w:vAlign w:val="center"/>
          </w:tcPr>
          <w:p w:rsidR="00443CD8" w:rsidRPr="00183FF1" w:rsidRDefault="00443CD8" w:rsidP="00B137BE">
            <w:pPr>
              <w:ind w:left="36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83FF1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83FF1" w:rsidRDefault="002E6DD7" w:rsidP="00443CD8">
            <w:pPr>
              <w:rPr>
                <w:rFonts w:ascii="Lato" w:eastAsia="Times New Roman" w:hAnsi="Lato" w:cs="Times New Roman"/>
                <w:szCs w:val="24"/>
              </w:rPr>
            </w:pPr>
            <w:hyperlink r:id="rId10" w:anchor="gedAllTreelundefined5-1" w:history="1">
              <w:r w:rsidR="00443CD8" w:rsidRPr="00183FF1">
                <w:rPr>
                  <w:rFonts w:ascii="Lato" w:eastAsia="Times New Roman" w:hAnsi="Lato" w:cs="Times New Roman"/>
                  <w:szCs w:val="24"/>
                </w:rPr>
                <w:t>Pronouns and Pronoun Reference Errors</w:t>
              </w:r>
            </w:hyperlink>
          </w:p>
        </w:tc>
      </w:tr>
      <w:tr w:rsidR="00443CD8" w:rsidRPr="00183FF1" w:rsidTr="00443CD8">
        <w:tc>
          <w:tcPr>
            <w:tcW w:w="1001" w:type="dxa"/>
            <w:vAlign w:val="center"/>
          </w:tcPr>
          <w:p w:rsidR="00443CD8" w:rsidRPr="00183FF1" w:rsidRDefault="00443CD8" w:rsidP="00B137BE">
            <w:pPr>
              <w:ind w:left="36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83FF1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83FF1" w:rsidRDefault="002E6DD7" w:rsidP="00443CD8">
            <w:pPr>
              <w:rPr>
                <w:rFonts w:ascii="Lato" w:eastAsia="Times New Roman" w:hAnsi="Lato" w:cs="Times New Roman"/>
                <w:szCs w:val="24"/>
              </w:rPr>
            </w:pPr>
            <w:hyperlink r:id="rId11" w:anchor="gedAllTreelundefined5-2" w:history="1">
              <w:r w:rsidR="00443CD8" w:rsidRPr="00183FF1">
                <w:rPr>
                  <w:rFonts w:ascii="Lato" w:eastAsia="Times New Roman" w:hAnsi="Lato" w:cs="Times New Roman"/>
                  <w:szCs w:val="24"/>
                </w:rPr>
                <w:t>Subject-Verb Agreement</w:t>
              </w:r>
            </w:hyperlink>
            <w:r w:rsidR="00443CD8" w:rsidRPr="00183FF1">
              <w:rPr>
                <w:rFonts w:ascii="Lato" w:eastAsia="Times New Roman" w:hAnsi="Lato" w:cs="Times New Roman"/>
                <w:szCs w:val="24"/>
              </w:rPr>
              <w:t xml:space="preserve"> (and </w:t>
            </w:r>
            <w:hyperlink r:id="rId12" w:anchor="1156e7e305f18ea2b905e3d621e0f702" w:tooltip="Learn about choosing the correct verb to go with a noun that describes a group or a singular title with plural words." w:history="1">
              <w:r w:rsidR="00443CD8" w:rsidRPr="00183FF1">
                <w:rPr>
                  <w:rFonts w:ascii="Lato" w:eastAsia="Times New Roman" w:hAnsi="Lato" w:cs="Times New Roman"/>
                  <w:szCs w:val="24"/>
                </w:rPr>
                <w:t>Using the Correct Verb with Groups and Titles</w:t>
              </w:r>
            </w:hyperlink>
            <w:r w:rsidR="00443CD8" w:rsidRPr="00183FF1">
              <w:rPr>
                <w:rFonts w:ascii="Lato" w:eastAsia="Times New Roman" w:hAnsi="Lato" w:cs="Times New Roman"/>
                <w:szCs w:val="24"/>
              </w:rPr>
              <w:t>)</w:t>
            </w:r>
          </w:p>
        </w:tc>
      </w:tr>
      <w:tr w:rsidR="00443CD8" w:rsidRPr="00183FF1" w:rsidTr="00443CD8">
        <w:tc>
          <w:tcPr>
            <w:tcW w:w="1001" w:type="dxa"/>
            <w:vAlign w:val="center"/>
          </w:tcPr>
          <w:p w:rsidR="00443CD8" w:rsidRPr="00183FF1" w:rsidRDefault="00443CD8" w:rsidP="00B137BE">
            <w:pPr>
              <w:ind w:left="36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83FF1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83FF1" w:rsidRDefault="002E6DD7" w:rsidP="00443CD8">
            <w:pPr>
              <w:rPr>
                <w:rFonts w:ascii="Lato" w:eastAsia="Times New Roman" w:hAnsi="Lato" w:cs="Times New Roman"/>
                <w:szCs w:val="24"/>
              </w:rPr>
            </w:pPr>
            <w:hyperlink r:id="rId13" w:anchor="gedAllTreelundefined5-3" w:history="1">
              <w:r w:rsidR="00443CD8" w:rsidRPr="00183FF1">
                <w:rPr>
                  <w:rFonts w:ascii="Lato" w:eastAsia="Times New Roman" w:hAnsi="Lato" w:cs="Times New Roman"/>
                  <w:szCs w:val="24"/>
                </w:rPr>
                <w:t>Verb tense errors</w:t>
              </w:r>
            </w:hyperlink>
          </w:p>
        </w:tc>
      </w:tr>
      <w:tr w:rsidR="00443CD8" w:rsidRPr="00183FF1" w:rsidTr="00443CD8">
        <w:tc>
          <w:tcPr>
            <w:tcW w:w="1001" w:type="dxa"/>
            <w:vAlign w:val="center"/>
          </w:tcPr>
          <w:p w:rsidR="00443CD8" w:rsidRPr="00183FF1" w:rsidRDefault="00443CD8" w:rsidP="00B137BE">
            <w:pPr>
              <w:ind w:left="1080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83FF1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83FF1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14" w:anchor="ff0b959851eb787f58887f78e5eff345" w:tooltip="Learn about verb tenses of regular and irregular English verbs." w:history="1">
              <w:r w:rsidR="00443CD8" w:rsidRPr="00183FF1">
                <w:rPr>
                  <w:rFonts w:ascii="Lato" w:eastAsia="Times New Roman" w:hAnsi="Lato" w:cs="Times New Roman"/>
                  <w:szCs w:val="24"/>
                </w:rPr>
                <w:t>Regular &amp; irregular verbs</w:t>
              </w:r>
            </w:hyperlink>
          </w:p>
        </w:tc>
      </w:tr>
      <w:tr w:rsidR="00443CD8" w:rsidRPr="00183FF1" w:rsidTr="00443CD8">
        <w:tc>
          <w:tcPr>
            <w:tcW w:w="1001" w:type="dxa"/>
            <w:vAlign w:val="center"/>
          </w:tcPr>
          <w:p w:rsidR="00443CD8" w:rsidRPr="00183FF1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83FF1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83FF1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15" w:anchor="71227537148c39a580ff03b87cc39db4" w:tooltip="Learn about using a consistent verb tense in your writing." w:history="1">
              <w:r w:rsidR="00443CD8" w:rsidRPr="00183FF1">
                <w:rPr>
                  <w:rFonts w:ascii="Lato" w:eastAsia="Times New Roman" w:hAnsi="Lato" w:cs="Times New Roman"/>
                  <w:szCs w:val="24"/>
                </w:rPr>
                <w:t>Verb Shifts in Time</w:t>
              </w:r>
            </w:hyperlink>
          </w:p>
        </w:tc>
      </w:tr>
      <w:tr w:rsidR="00443CD8" w:rsidRPr="00183FF1" w:rsidTr="00443CD8">
        <w:tc>
          <w:tcPr>
            <w:tcW w:w="1001" w:type="dxa"/>
            <w:vAlign w:val="center"/>
          </w:tcPr>
          <w:p w:rsidR="00443CD8" w:rsidRPr="00183FF1" w:rsidRDefault="00443CD8" w:rsidP="00B137BE">
            <w:pPr>
              <w:jc w:val="center"/>
              <w:rPr>
                <w:rFonts w:ascii="Lato" w:eastAsia="Times New Roman" w:hAnsi="Lato" w:cs="Times New Roman"/>
                <w:b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83FF1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b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83FF1" w:rsidRDefault="002E6DD7" w:rsidP="00443CD8">
            <w:pPr>
              <w:rPr>
                <w:rFonts w:ascii="Lato" w:eastAsia="Times New Roman" w:hAnsi="Lato" w:cs="Times New Roman"/>
                <w:b/>
                <w:szCs w:val="24"/>
              </w:rPr>
            </w:pPr>
            <w:hyperlink r:id="rId16" w:anchor="gedAllTreelundefined4-4" w:history="1">
              <w:r w:rsidR="00443CD8" w:rsidRPr="00183FF1">
                <w:rPr>
                  <w:rFonts w:ascii="Lato" w:eastAsia="Times New Roman" w:hAnsi="Lato" w:cs="Times New Roman"/>
                  <w:b/>
                  <w:szCs w:val="24"/>
                </w:rPr>
                <w:t>Sentence Structure</w:t>
              </w:r>
            </w:hyperlink>
          </w:p>
        </w:tc>
      </w:tr>
      <w:tr w:rsidR="00443CD8" w:rsidRPr="00183FF1" w:rsidTr="00443CD8">
        <w:tc>
          <w:tcPr>
            <w:tcW w:w="1001" w:type="dxa"/>
            <w:vAlign w:val="center"/>
          </w:tcPr>
          <w:p w:rsidR="00443CD8" w:rsidRPr="00183FF1" w:rsidRDefault="00443CD8" w:rsidP="00B137BE">
            <w:pPr>
              <w:ind w:left="36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83FF1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83FF1" w:rsidRDefault="002E6DD7" w:rsidP="00443CD8">
            <w:pPr>
              <w:rPr>
                <w:rFonts w:ascii="Lato" w:eastAsia="Times New Roman" w:hAnsi="Lato" w:cs="Times New Roman"/>
                <w:szCs w:val="24"/>
              </w:rPr>
            </w:pPr>
            <w:hyperlink r:id="rId17" w:anchor="gedAllTreelundefined5-0" w:history="1">
              <w:r w:rsidR="00443CD8" w:rsidRPr="00183FF1">
                <w:rPr>
                  <w:rFonts w:ascii="Lato" w:eastAsia="Times New Roman" w:hAnsi="Lato" w:cs="Times New Roman"/>
                  <w:szCs w:val="24"/>
                </w:rPr>
                <w:t>Subjects, Verbs and Phrases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83FF1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B137BE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  <w:r w:rsidRPr="001979AB">
              <w:rPr>
                <w:rFonts w:ascii="Lato" w:eastAsia="Times New Roman" w:hAnsi="Lato" w:cs="Times New Roman"/>
                <w:szCs w:val="24"/>
              </w:rPr>
              <w:t>f</w:t>
            </w: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18" w:anchor="964e7c861e7a21896399b4ff01aef0aa" w:tooltip="An introduction to subjects, verbs, phrases, clauses, covering how to identify a complete sentence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Introduction to Subjects and Verbs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B137BE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  <w:r w:rsidRPr="001979AB">
              <w:rPr>
                <w:rFonts w:ascii="Lato" w:eastAsia="Times New Roman" w:hAnsi="Lato" w:cs="Times New Roman"/>
                <w:szCs w:val="24"/>
              </w:rPr>
              <w:t>f</w:t>
            </w: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19" w:anchor="143b0b6fbc651855d02ce63a22ada1a4" w:tooltip="Learn about different forms of verbs, including helping verbs and verb phrases that are separated by adjectives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Verb phrases</w:t>
              </w:r>
            </w:hyperlink>
            <w:r w:rsidR="006A0ADE" w:rsidRPr="001979AB">
              <w:t xml:space="preserve"> (what I have been calling predicates)</w:t>
            </w:r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20" w:anchor="49912bce93618cd67c5cc84f6aaa9eac" w:tooltip="Learn about forms of verbs used as nouns or adjectives, and how to recognize the verbs in a sentence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Verbs</w:t>
              </w:r>
            </w:hyperlink>
            <w:r w:rsidR="00380ABC" w:rsidRPr="001979AB">
              <w:t xml:space="preserve"> </w:t>
            </w:r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21" w:anchor="5b6c873f01219fd1f660f370f818108b" w:tooltip="Learn what a prepositional phrase is and how to identify and use prepositional phrases in sentences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Prepositional phrases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22" w:anchor="ad65a3d42321e4d0c493cc3aafe47b83" w:tooltip="Learn about action verbs, linking verbs, and objects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Transitive and Intransitive Verbs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-1121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1979AB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23" w:anchor="3aa3ce5816ded12d1c8370c51010baf3" w:tooltip="Learn the patterns of typical sentence structures in English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Sentence patterns</w:t>
              </w:r>
            </w:hyperlink>
            <w:r w:rsidR="00E146F4" w:rsidRPr="001979AB">
              <w:t xml:space="preserve"> </w:t>
            </w:r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36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ind w:left="-25"/>
              <w:rPr>
                <w:rFonts w:ascii="Lato" w:eastAsia="Times New Roman" w:hAnsi="Lato" w:cs="Times New Roman"/>
                <w:szCs w:val="24"/>
              </w:rPr>
            </w:pPr>
            <w:hyperlink r:id="rId24" w:anchor="gedAllTreelundefined5-1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Sentence fragments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36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ind w:left="-25"/>
              <w:rPr>
                <w:rFonts w:ascii="Lato" w:eastAsia="Times New Roman" w:hAnsi="Lato" w:cs="Times New Roman"/>
                <w:szCs w:val="24"/>
              </w:rPr>
            </w:pPr>
            <w:hyperlink r:id="rId25" w:anchor="gedAllTreelundefined5-2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Run-on Sentences and Comma Splices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36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ind w:left="-25"/>
              <w:rPr>
                <w:rFonts w:ascii="Lato" w:eastAsia="Times New Roman" w:hAnsi="Lato" w:cs="Times New Roman"/>
                <w:szCs w:val="24"/>
              </w:rPr>
            </w:pPr>
            <w:hyperlink r:id="rId26" w:anchor="gedAllTreelundefined5-3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Improper Coordination and Subordination</w:t>
              </w:r>
            </w:hyperlink>
            <w:r w:rsidR="00443CD8" w:rsidRPr="001979AB">
              <w:rPr>
                <w:rFonts w:ascii="Lato" w:eastAsia="Times New Roman" w:hAnsi="Lato" w:cs="Times New Roman"/>
                <w:szCs w:val="24"/>
              </w:rPr>
              <w:t>/</w:t>
            </w:r>
            <w:hyperlink r:id="rId27" w:anchor="042544598dd15d29ca5ad58d17a6dc55" w:tooltip="Learn to identify independent and dependent clauses and use them correctly in sentences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Clauses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36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ind w:left="-25"/>
              <w:rPr>
                <w:rFonts w:ascii="Lato" w:eastAsia="Times New Roman" w:hAnsi="Lato" w:cs="Times New Roman"/>
                <w:szCs w:val="24"/>
              </w:rPr>
            </w:pPr>
            <w:hyperlink r:id="rId28" w:anchor="89dafa9026a62df0fc07d873f794c3f3" w:tooltip="Make your writing more clear and less confusing by learning about dangling modifiers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Dangling Modifiers</w:t>
              </w:r>
            </w:hyperlink>
            <w:r w:rsidR="00443CD8" w:rsidRPr="001979AB">
              <w:rPr>
                <w:rFonts w:ascii="Lato" w:eastAsia="Times New Roman" w:hAnsi="Lato" w:cs="Times New Roman"/>
                <w:szCs w:val="24"/>
              </w:rPr>
              <w:t xml:space="preserve"> and </w:t>
            </w:r>
            <w:hyperlink r:id="rId29" w:anchor="gedAllTreelundefined5-4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Modification</w:t>
              </w:r>
            </w:hyperlink>
            <w:r w:rsidR="00443CD8" w:rsidRPr="001979AB">
              <w:rPr>
                <w:rFonts w:ascii="Lato" w:eastAsia="Times New Roman" w:hAnsi="Lato" w:cs="Times New Roman"/>
                <w:szCs w:val="24"/>
              </w:rPr>
              <w:t xml:space="preserve"> </w:t>
            </w:r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36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ind w:left="-25"/>
              <w:rPr>
                <w:rFonts w:ascii="Lato" w:eastAsia="Times New Roman" w:hAnsi="Lato" w:cs="Times New Roman"/>
                <w:szCs w:val="24"/>
              </w:rPr>
            </w:pPr>
            <w:hyperlink r:id="rId30" w:anchor="gedAllTreelundefined5-5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Parallelism</w:t>
              </w:r>
            </w:hyperlink>
            <w:r w:rsidR="00443CD8" w:rsidRPr="001979AB">
              <w:rPr>
                <w:rFonts w:ascii="Lato" w:eastAsia="Times New Roman" w:hAnsi="Lato" w:cs="Times New Roman"/>
                <w:szCs w:val="24"/>
              </w:rPr>
              <w:t xml:space="preserve"> and </w:t>
            </w:r>
            <w:hyperlink r:id="rId31" w:anchor="de4124f1521090e233db98cedbf4b663" w:tooltip="Learn about using parallel structure in sentences with series or lists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Parallel Structure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jc w:val="center"/>
              <w:rPr>
                <w:rFonts w:ascii="Lato" w:eastAsia="Times New Roman" w:hAnsi="Lato" w:cs="Times New Roman"/>
                <w:b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b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rPr>
                <w:rFonts w:ascii="Lato" w:eastAsia="Times New Roman" w:hAnsi="Lato" w:cs="Times New Roman"/>
                <w:b/>
                <w:szCs w:val="24"/>
              </w:rPr>
            </w:pPr>
            <w:hyperlink r:id="rId32" w:anchor="gedAllTreelundefined4-5" w:history="1">
              <w:r w:rsidR="00443CD8" w:rsidRPr="001979AB">
                <w:rPr>
                  <w:rFonts w:ascii="Lato" w:eastAsia="Times New Roman" w:hAnsi="Lato" w:cs="Times New Roman"/>
                  <w:b/>
                  <w:szCs w:val="24"/>
                </w:rPr>
                <w:t>Mechanics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36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rPr>
                <w:rFonts w:ascii="Lato" w:eastAsia="Times New Roman" w:hAnsi="Lato" w:cs="Times New Roman"/>
                <w:szCs w:val="24"/>
              </w:rPr>
            </w:pPr>
            <w:hyperlink r:id="rId33" w:anchor="gedAllTreelundefined5-0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Spelling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34" w:anchor="6bdd16beeb7c2a934b8abf226e1a82ca" w:tooltip="Learn the difference between easily confused words that cause the most problems with spelling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Commonly confused words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35" w:anchor="0cb0860a3fd024ab12c9ee75f8c44eaa" w:tooltip="Learn all the ins and outs of the &quot;i before e&quot; rule of English spelling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I before e</w:t>
              </w:r>
            </w:hyperlink>
            <w:r w:rsidR="00443CD8" w:rsidRPr="001979AB">
              <w:rPr>
                <w:rFonts w:ascii="Lato" w:eastAsia="Times New Roman" w:hAnsi="Lato" w:cs="Times New Roman"/>
                <w:szCs w:val="24"/>
              </w:rPr>
              <w:t>;</w:t>
            </w:r>
            <w:hyperlink r:id="rId36" w:anchor="4dc09cc1388dfc4081db35681eb36bf3" w:tooltip="Learn English spelling rules about adding endings to words ending in &quot;y.&quot;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 xml:space="preserve"> “y” endings</w:t>
              </w:r>
            </w:hyperlink>
            <w:r w:rsidR="00443CD8" w:rsidRPr="001979AB">
              <w:rPr>
                <w:rFonts w:ascii="Lato" w:eastAsia="Times New Roman" w:hAnsi="Lato" w:cs="Times New Roman"/>
                <w:szCs w:val="24"/>
              </w:rPr>
              <w:t xml:space="preserve">; </w:t>
            </w:r>
            <w:hyperlink r:id="rId37" w:anchor="7e3597cbec10547b642e9c50a006cf7a" w:tooltip="Learn English spelling rules about the silent &quot;e&quot; at the end of words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silent e</w:t>
              </w:r>
            </w:hyperlink>
            <w:r w:rsidR="00443CD8" w:rsidRPr="001979AB">
              <w:rPr>
                <w:rFonts w:ascii="Lato" w:eastAsia="Times New Roman" w:hAnsi="Lato" w:cs="Times New Roman"/>
                <w:szCs w:val="24"/>
              </w:rPr>
              <w:t xml:space="preserve">; </w:t>
            </w:r>
            <w:hyperlink r:id="rId38" w:anchor="f1df7a785cc722942fbd9f80e11001a4" w:tooltip="Learn when to double the consonant when adding an ending to a word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end consonants</w:t>
              </w:r>
            </w:hyperlink>
            <w:r w:rsidR="00443CD8" w:rsidRPr="001979AB">
              <w:rPr>
                <w:rFonts w:ascii="Lato" w:eastAsia="Times New Roman" w:hAnsi="Lato" w:cs="Times New Roman"/>
                <w:szCs w:val="24"/>
              </w:rPr>
              <w:t xml:space="preserve">; </w:t>
            </w:r>
            <w:hyperlink r:id="rId39" w:anchor="5c8352d8e8a4fce2383707968256e134" w:tooltip="Learn what contractions are and how to spell them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Contractions</w:t>
              </w:r>
            </w:hyperlink>
            <w:r w:rsidR="00443CD8" w:rsidRPr="001979AB">
              <w:rPr>
                <w:rFonts w:ascii="Lato" w:eastAsia="Times New Roman" w:hAnsi="Lato" w:cs="Times New Roman"/>
                <w:szCs w:val="24"/>
              </w:rPr>
              <w:t xml:space="preserve">; </w:t>
            </w:r>
            <w:hyperlink r:id="rId40" w:anchor="6eb7cf72532020292713a3beaf77aa66" w:tooltip="Learn what possessives are, when they're used, and how to spell them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Possessives</w:t>
              </w:r>
            </w:hyperlink>
            <w:r w:rsidR="00443CD8" w:rsidRPr="001979AB">
              <w:rPr>
                <w:rFonts w:ascii="Lato" w:eastAsia="Times New Roman" w:hAnsi="Lato" w:cs="Times New Roman"/>
                <w:szCs w:val="24"/>
              </w:rPr>
              <w:t xml:space="preserve"> </w:t>
            </w:r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36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ind w:left="65"/>
              <w:rPr>
                <w:rFonts w:ascii="Lato" w:eastAsia="Times New Roman" w:hAnsi="Lato" w:cs="Times New Roman"/>
                <w:szCs w:val="24"/>
              </w:rPr>
            </w:pPr>
            <w:hyperlink r:id="rId41" w:anchor="gedAllTreelundefined5-1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Capitalization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42" w:anchor="2b1123530e1eb22ad0e6c029f6d9124a" w:tooltip="Learn how to correctly capitalize the first words of sentences and direct quotations, titles, and proper nouns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Capitalization of First Words, Titles, and Proper Nouns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43" w:anchor="43db210333a96b1193a5607b2b4f92e3" w:tooltip="Learn capitalization rules for months, days of the week, special days, seasons, people's titles, words like &quot;river&quot; or &amp;#8220;mountains,&amp;#8221; and pronouns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Capitalization of Months and Days, Titles, and the Pronoun “I”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36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ind w:left="65"/>
              <w:rPr>
                <w:rFonts w:ascii="Lato" w:eastAsia="Times New Roman" w:hAnsi="Lato" w:cs="Times New Roman"/>
                <w:szCs w:val="24"/>
              </w:rPr>
            </w:pPr>
            <w:hyperlink r:id="rId44" w:anchor="gedAllTreelundefined5-2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Punctuation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45" w:anchor="09d0ac1252602208503bdbae53fb895e" w:tooltip="Learn how to use periods, question marks, and exclamation points at the end of sentences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End of Sentence Punctuation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46" w:anchor="e7a77cbc7c5f2b414c0c4f3c51d00bb5" w:tooltip="Learn how to use semicolons, colons, and dashes to improve your writing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Colons, Semicolons, and Dashes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47" w:anchor="292c3451b876488d7f5316b12b739d72" w:tooltip="Learn how to use commas in a list or series, and how to use commas in introductory or ending words or phrases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Commas in Compound Sentences, Series, and Introductory and Ending Expression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48" w:anchor="6c4d66f050711f954e2eff0711321f3c" w:tooltip="Learn how to use commas with interrupting words or phrases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Commas around Inessential Phrases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49" w:anchor="45a528c79f0014efdf9316a9481011ff" w:tooltip="Learn how to use quotation marks and how to punctuate the titles of works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Quotes, Underlines, and Italics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36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ind w:left="65"/>
              <w:rPr>
                <w:rFonts w:ascii="Lato" w:eastAsia="Times New Roman" w:hAnsi="Lato" w:cs="Times New Roman"/>
                <w:szCs w:val="24"/>
              </w:rPr>
            </w:pPr>
            <w:hyperlink r:id="rId50" w:anchor="gedAllTreelundefined5-3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Topic Sentences, Effective Text Divisions, Unity and Coherence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51" w:anchor="51013a17e2a7554da73ca03c80c49c51" w:tooltip="Learn about paragraph structure and topic sentences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Organizing paragraphs</w:t>
              </w:r>
            </w:hyperlink>
          </w:p>
        </w:tc>
      </w:tr>
      <w:tr w:rsidR="00443CD8" w:rsidRPr="001979AB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52" w:anchor="3e193ffc6bce828a99f2e69031714210" w:tooltip="An introduction to basic structure of articles and essays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Organizing articles &amp; essays</w:t>
              </w:r>
            </w:hyperlink>
          </w:p>
        </w:tc>
      </w:tr>
      <w:tr w:rsidR="00443CD8" w:rsidRPr="00183FF1" w:rsidTr="00443CD8">
        <w:tc>
          <w:tcPr>
            <w:tcW w:w="1001" w:type="dxa"/>
            <w:vAlign w:val="center"/>
          </w:tcPr>
          <w:p w:rsidR="00443CD8" w:rsidRPr="001979AB" w:rsidRDefault="00443CD8" w:rsidP="00B137BE">
            <w:pPr>
              <w:ind w:left="1080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1198" w:type="dxa"/>
            <w:vAlign w:val="center"/>
          </w:tcPr>
          <w:p w:rsidR="00443CD8" w:rsidRPr="001979AB" w:rsidRDefault="00443CD8" w:rsidP="00B137BE">
            <w:pPr>
              <w:ind w:left="439" w:right="-7511"/>
              <w:jc w:val="center"/>
              <w:rPr>
                <w:rFonts w:ascii="Lato" w:eastAsia="Times New Roman" w:hAnsi="Lato" w:cs="Times New Roman"/>
                <w:szCs w:val="24"/>
              </w:rPr>
            </w:pPr>
          </w:p>
        </w:tc>
        <w:tc>
          <w:tcPr>
            <w:tcW w:w="7391" w:type="dxa"/>
            <w:vAlign w:val="center"/>
          </w:tcPr>
          <w:p w:rsidR="00443CD8" w:rsidRPr="001979AB" w:rsidRDefault="002E6DD7" w:rsidP="00443CD8">
            <w:pPr>
              <w:numPr>
                <w:ilvl w:val="1"/>
                <w:numId w:val="1"/>
              </w:numPr>
              <w:ind w:left="695"/>
              <w:rPr>
                <w:rFonts w:ascii="Lato" w:eastAsia="Times New Roman" w:hAnsi="Lato" w:cs="Times New Roman"/>
                <w:szCs w:val="24"/>
              </w:rPr>
            </w:pPr>
            <w:hyperlink r:id="rId53" w:anchor="44601f4412f8baa1b5752b084788e094" w:tooltip="An introduction to the basic structure of a letter." w:history="1">
              <w:r w:rsidR="00443CD8" w:rsidRPr="001979AB">
                <w:rPr>
                  <w:rFonts w:ascii="Lato" w:eastAsia="Times New Roman" w:hAnsi="Lato" w:cs="Times New Roman"/>
                  <w:szCs w:val="24"/>
                </w:rPr>
                <w:t>Organizing letters</w:t>
              </w:r>
            </w:hyperlink>
          </w:p>
        </w:tc>
      </w:tr>
    </w:tbl>
    <w:p w:rsidR="00F90729" w:rsidRPr="00667392" w:rsidRDefault="00F90729" w:rsidP="00443CD8">
      <w:pPr>
        <w:spacing w:line="240" w:lineRule="auto"/>
        <w:jc w:val="center"/>
        <w:rPr>
          <w:rFonts w:ascii="Lato" w:eastAsia="Times New Roman" w:hAnsi="Lato" w:cs="Times New Roman"/>
          <w:b/>
          <w:sz w:val="28"/>
          <w:szCs w:val="28"/>
        </w:rPr>
      </w:pPr>
    </w:p>
    <w:sectPr w:rsidR="00F90729" w:rsidRPr="00667392" w:rsidSect="00232CF6">
      <w:headerReference w:type="default" r:id="rId54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F69" w:rsidRDefault="00B20F69" w:rsidP="00516AF0">
      <w:pPr>
        <w:spacing w:line="240" w:lineRule="auto"/>
      </w:pPr>
      <w:r>
        <w:separator/>
      </w:r>
    </w:p>
  </w:endnote>
  <w:endnote w:type="continuationSeparator" w:id="0">
    <w:p w:rsidR="00B20F69" w:rsidRDefault="00B20F69" w:rsidP="00516AF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F69" w:rsidRDefault="00B20F69" w:rsidP="00516AF0">
      <w:pPr>
        <w:spacing w:line="240" w:lineRule="auto"/>
      </w:pPr>
      <w:r>
        <w:separator/>
      </w:r>
    </w:p>
  </w:footnote>
  <w:footnote w:type="continuationSeparator" w:id="0">
    <w:p w:rsidR="00B20F69" w:rsidRDefault="00B20F69" w:rsidP="00516AF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843" w:rsidRPr="00443CD8" w:rsidRDefault="00443CD8" w:rsidP="00443CD8">
    <w:pPr>
      <w:spacing w:line="240" w:lineRule="auto"/>
      <w:jc w:val="center"/>
      <w:rPr>
        <w:rFonts w:ascii="Lato" w:eastAsia="Times New Roman" w:hAnsi="Lato" w:cs="Times New Roman"/>
        <w:b/>
        <w:sz w:val="28"/>
        <w:szCs w:val="28"/>
      </w:rPr>
    </w:pPr>
    <w:r>
      <w:rPr>
        <w:rFonts w:ascii="Lato" w:eastAsia="Times New Roman" w:hAnsi="Lato" w:cs="Times New Roman"/>
        <w:b/>
        <w:sz w:val="28"/>
        <w:szCs w:val="28"/>
      </w:rPr>
      <w:t>Grammar</w:t>
    </w:r>
    <w:r w:rsidRPr="002D3612">
      <w:rPr>
        <w:rFonts w:ascii="Lato" w:eastAsia="Times New Roman" w:hAnsi="Lato" w:cs="Times New Roman"/>
        <w:b/>
        <w:sz w:val="28"/>
        <w:szCs w:val="28"/>
      </w:rPr>
      <w:t xml:space="preserve"> Checklist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23A28"/>
    <w:multiLevelType w:val="multilevel"/>
    <w:tmpl w:val="80A0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12B1"/>
    <w:rsid w:val="00000756"/>
    <w:rsid w:val="0000123B"/>
    <w:rsid w:val="000015A1"/>
    <w:rsid w:val="00001684"/>
    <w:rsid w:val="00001A92"/>
    <w:rsid w:val="00002532"/>
    <w:rsid w:val="00002D81"/>
    <w:rsid w:val="00002E05"/>
    <w:rsid w:val="000038CD"/>
    <w:rsid w:val="00003BE0"/>
    <w:rsid w:val="000041A2"/>
    <w:rsid w:val="0000779B"/>
    <w:rsid w:val="00007D4D"/>
    <w:rsid w:val="0001059B"/>
    <w:rsid w:val="00010B8D"/>
    <w:rsid w:val="00010F3F"/>
    <w:rsid w:val="00011441"/>
    <w:rsid w:val="0001280C"/>
    <w:rsid w:val="0001554F"/>
    <w:rsid w:val="00016275"/>
    <w:rsid w:val="00017365"/>
    <w:rsid w:val="00017C1E"/>
    <w:rsid w:val="000209E3"/>
    <w:rsid w:val="000210A2"/>
    <w:rsid w:val="00021F78"/>
    <w:rsid w:val="00022739"/>
    <w:rsid w:val="0002515B"/>
    <w:rsid w:val="00025270"/>
    <w:rsid w:val="0002553A"/>
    <w:rsid w:val="0002564A"/>
    <w:rsid w:val="00025A44"/>
    <w:rsid w:val="00025EE2"/>
    <w:rsid w:val="0003089C"/>
    <w:rsid w:val="0003196B"/>
    <w:rsid w:val="00033748"/>
    <w:rsid w:val="00034444"/>
    <w:rsid w:val="00036371"/>
    <w:rsid w:val="000369CF"/>
    <w:rsid w:val="000401F2"/>
    <w:rsid w:val="00040BE7"/>
    <w:rsid w:val="00041FDE"/>
    <w:rsid w:val="000423C5"/>
    <w:rsid w:val="00042AD5"/>
    <w:rsid w:val="00042D21"/>
    <w:rsid w:val="000454FF"/>
    <w:rsid w:val="00045B21"/>
    <w:rsid w:val="00046119"/>
    <w:rsid w:val="00047EA1"/>
    <w:rsid w:val="00050B42"/>
    <w:rsid w:val="00050FC5"/>
    <w:rsid w:val="000510B8"/>
    <w:rsid w:val="0005112C"/>
    <w:rsid w:val="00054625"/>
    <w:rsid w:val="00054C3A"/>
    <w:rsid w:val="000552A7"/>
    <w:rsid w:val="00055BE3"/>
    <w:rsid w:val="000565D9"/>
    <w:rsid w:val="00060280"/>
    <w:rsid w:val="0006033C"/>
    <w:rsid w:val="00061951"/>
    <w:rsid w:val="0006204F"/>
    <w:rsid w:val="000627CF"/>
    <w:rsid w:val="00063589"/>
    <w:rsid w:val="00064CFB"/>
    <w:rsid w:val="00064DE2"/>
    <w:rsid w:val="00065AE0"/>
    <w:rsid w:val="00066994"/>
    <w:rsid w:val="000674D3"/>
    <w:rsid w:val="0007256C"/>
    <w:rsid w:val="000729B4"/>
    <w:rsid w:val="00072C80"/>
    <w:rsid w:val="000740D1"/>
    <w:rsid w:val="000741C3"/>
    <w:rsid w:val="00076676"/>
    <w:rsid w:val="00077925"/>
    <w:rsid w:val="000815E5"/>
    <w:rsid w:val="00081E3F"/>
    <w:rsid w:val="00082CD3"/>
    <w:rsid w:val="000840FA"/>
    <w:rsid w:val="00084E5D"/>
    <w:rsid w:val="0008736B"/>
    <w:rsid w:val="00087FC9"/>
    <w:rsid w:val="00090168"/>
    <w:rsid w:val="000902E2"/>
    <w:rsid w:val="00091E0D"/>
    <w:rsid w:val="000923B1"/>
    <w:rsid w:val="000923C6"/>
    <w:rsid w:val="00095413"/>
    <w:rsid w:val="00097B32"/>
    <w:rsid w:val="00097D25"/>
    <w:rsid w:val="000A1247"/>
    <w:rsid w:val="000A3283"/>
    <w:rsid w:val="000A3A2A"/>
    <w:rsid w:val="000A4D89"/>
    <w:rsid w:val="000A525C"/>
    <w:rsid w:val="000A578A"/>
    <w:rsid w:val="000A5F60"/>
    <w:rsid w:val="000A6294"/>
    <w:rsid w:val="000B04B4"/>
    <w:rsid w:val="000B108B"/>
    <w:rsid w:val="000B162D"/>
    <w:rsid w:val="000B2041"/>
    <w:rsid w:val="000B20F1"/>
    <w:rsid w:val="000B22C0"/>
    <w:rsid w:val="000B2B87"/>
    <w:rsid w:val="000B3CF1"/>
    <w:rsid w:val="000B4422"/>
    <w:rsid w:val="000B6850"/>
    <w:rsid w:val="000B6E75"/>
    <w:rsid w:val="000C0D26"/>
    <w:rsid w:val="000C1664"/>
    <w:rsid w:val="000C2F31"/>
    <w:rsid w:val="000C4AEE"/>
    <w:rsid w:val="000C59D1"/>
    <w:rsid w:val="000C74F6"/>
    <w:rsid w:val="000C7956"/>
    <w:rsid w:val="000D2812"/>
    <w:rsid w:val="000D30D4"/>
    <w:rsid w:val="000D55AB"/>
    <w:rsid w:val="000D6315"/>
    <w:rsid w:val="000D6D53"/>
    <w:rsid w:val="000D7F8D"/>
    <w:rsid w:val="000E007D"/>
    <w:rsid w:val="000E093F"/>
    <w:rsid w:val="000E291D"/>
    <w:rsid w:val="000E330B"/>
    <w:rsid w:val="000E3907"/>
    <w:rsid w:val="000E42E9"/>
    <w:rsid w:val="000E63A6"/>
    <w:rsid w:val="000E6408"/>
    <w:rsid w:val="000E6529"/>
    <w:rsid w:val="000E69FE"/>
    <w:rsid w:val="000F081F"/>
    <w:rsid w:val="000F093D"/>
    <w:rsid w:val="000F25EA"/>
    <w:rsid w:val="000F4D5F"/>
    <w:rsid w:val="000F5CD6"/>
    <w:rsid w:val="000F5FE4"/>
    <w:rsid w:val="000F6426"/>
    <w:rsid w:val="000F65A0"/>
    <w:rsid w:val="000F7312"/>
    <w:rsid w:val="000F752C"/>
    <w:rsid w:val="001000BB"/>
    <w:rsid w:val="0010233D"/>
    <w:rsid w:val="001031F5"/>
    <w:rsid w:val="00103390"/>
    <w:rsid w:val="00103DFB"/>
    <w:rsid w:val="00105232"/>
    <w:rsid w:val="00105A3C"/>
    <w:rsid w:val="00106CCB"/>
    <w:rsid w:val="001074BA"/>
    <w:rsid w:val="001108C1"/>
    <w:rsid w:val="00111F52"/>
    <w:rsid w:val="00112C8D"/>
    <w:rsid w:val="001139FE"/>
    <w:rsid w:val="00114A27"/>
    <w:rsid w:val="00117D07"/>
    <w:rsid w:val="001213F8"/>
    <w:rsid w:val="00122185"/>
    <w:rsid w:val="00122A60"/>
    <w:rsid w:val="00122BD8"/>
    <w:rsid w:val="00124827"/>
    <w:rsid w:val="00124A62"/>
    <w:rsid w:val="001259D2"/>
    <w:rsid w:val="00125A6E"/>
    <w:rsid w:val="00130AF5"/>
    <w:rsid w:val="00130E90"/>
    <w:rsid w:val="001317FC"/>
    <w:rsid w:val="00132533"/>
    <w:rsid w:val="00132DAD"/>
    <w:rsid w:val="001330ED"/>
    <w:rsid w:val="00133889"/>
    <w:rsid w:val="001344BD"/>
    <w:rsid w:val="0013497A"/>
    <w:rsid w:val="00134E8D"/>
    <w:rsid w:val="001359D6"/>
    <w:rsid w:val="00136857"/>
    <w:rsid w:val="001373CF"/>
    <w:rsid w:val="00137800"/>
    <w:rsid w:val="00137EF8"/>
    <w:rsid w:val="00140F0E"/>
    <w:rsid w:val="0014128E"/>
    <w:rsid w:val="0014223B"/>
    <w:rsid w:val="00146B65"/>
    <w:rsid w:val="00146C6B"/>
    <w:rsid w:val="00147CAF"/>
    <w:rsid w:val="00147CFF"/>
    <w:rsid w:val="0015171E"/>
    <w:rsid w:val="0015250C"/>
    <w:rsid w:val="001546EF"/>
    <w:rsid w:val="00157116"/>
    <w:rsid w:val="00161AF2"/>
    <w:rsid w:val="00167BB3"/>
    <w:rsid w:val="00170BA0"/>
    <w:rsid w:val="00171ED3"/>
    <w:rsid w:val="001723B7"/>
    <w:rsid w:val="00172B6D"/>
    <w:rsid w:val="001735F9"/>
    <w:rsid w:val="00173841"/>
    <w:rsid w:val="00174975"/>
    <w:rsid w:val="00180A70"/>
    <w:rsid w:val="00181137"/>
    <w:rsid w:val="0018193B"/>
    <w:rsid w:val="00181D12"/>
    <w:rsid w:val="00183FF1"/>
    <w:rsid w:val="00184345"/>
    <w:rsid w:val="0018499E"/>
    <w:rsid w:val="00185198"/>
    <w:rsid w:val="0018606C"/>
    <w:rsid w:val="00192306"/>
    <w:rsid w:val="00192910"/>
    <w:rsid w:val="00192F3F"/>
    <w:rsid w:val="00194314"/>
    <w:rsid w:val="001946EC"/>
    <w:rsid w:val="001950CD"/>
    <w:rsid w:val="0019655F"/>
    <w:rsid w:val="001979AB"/>
    <w:rsid w:val="001A0668"/>
    <w:rsid w:val="001A0D9A"/>
    <w:rsid w:val="001A2B63"/>
    <w:rsid w:val="001A3D1A"/>
    <w:rsid w:val="001A410F"/>
    <w:rsid w:val="001A42B9"/>
    <w:rsid w:val="001A492D"/>
    <w:rsid w:val="001A70A4"/>
    <w:rsid w:val="001A7B4C"/>
    <w:rsid w:val="001B0642"/>
    <w:rsid w:val="001B1B2F"/>
    <w:rsid w:val="001B23D0"/>
    <w:rsid w:val="001B246B"/>
    <w:rsid w:val="001B2B55"/>
    <w:rsid w:val="001B2C49"/>
    <w:rsid w:val="001B3B46"/>
    <w:rsid w:val="001B4420"/>
    <w:rsid w:val="001B5CA8"/>
    <w:rsid w:val="001B62DF"/>
    <w:rsid w:val="001C1218"/>
    <w:rsid w:val="001C550A"/>
    <w:rsid w:val="001C55D5"/>
    <w:rsid w:val="001C5811"/>
    <w:rsid w:val="001C5954"/>
    <w:rsid w:val="001C7C3E"/>
    <w:rsid w:val="001D0255"/>
    <w:rsid w:val="001D0CA5"/>
    <w:rsid w:val="001D27CA"/>
    <w:rsid w:val="001D4CC8"/>
    <w:rsid w:val="001D71A6"/>
    <w:rsid w:val="001D7258"/>
    <w:rsid w:val="001E04D1"/>
    <w:rsid w:val="001E0930"/>
    <w:rsid w:val="001E14F0"/>
    <w:rsid w:val="001E1A77"/>
    <w:rsid w:val="001E1C28"/>
    <w:rsid w:val="001E27A4"/>
    <w:rsid w:val="001E375A"/>
    <w:rsid w:val="001E42AC"/>
    <w:rsid w:val="001E4705"/>
    <w:rsid w:val="001E6A2F"/>
    <w:rsid w:val="001E6D84"/>
    <w:rsid w:val="001E70C6"/>
    <w:rsid w:val="001E71B7"/>
    <w:rsid w:val="001E755C"/>
    <w:rsid w:val="001E7F96"/>
    <w:rsid w:val="001F044A"/>
    <w:rsid w:val="001F2071"/>
    <w:rsid w:val="001F2C64"/>
    <w:rsid w:val="001F3846"/>
    <w:rsid w:val="001F40B8"/>
    <w:rsid w:val="001F4CBC"/>
    <w:rsid w:val="001F5B13"/>
    <w:rsid w:val="001F61C9"/>
    <w:rsid w:val="001F66F7"/>
    <w:rsid w:val="001F68CB"/>
    <w:rsid w:val="001F6D7A"/>
    <w:rsid w:val="001F721B"/>
    <w:rsid w:val="001F7988"/>
    <w:rsid w:val="00200314"/>
    <w:rsid w:val="00200E5C"/>
    <w:rsid w:val="002018E7"/>
    <w:rsid w:val="002023CC"/>
    <w:rsid w:val="002040E9"/>
    <w:rsid w:val="002042E6"/>
    <w:rsid w:val="00204C05"/>
    <w:rsid w:val="00204E51"/>
    <w:rsid w:val="002061F5"/>
    <w:rsid w:val="00206B6F"/>
    <w:rsid w:val="00210107"/>
    <w:rsid w:val="002110A4"/>
    <w:rsid w:val="00212421"/>
    <w:rsid w:val="00212666"/>
    <w:rsid w:val="002127EF"/>
    <w:rsid w:val="00212F6A"/>
    <w:rsid w:val="0021419B"/>
    <w:rsid w:val="00214936"/>
    <w:rsid w:val="00214970"/>
    <w:rsid w:val="00216F5E"/>
    <w:rsid w:val="00221546"/>
    <w:rsid w:val="00221FBB"/>
    <w:rsid w:val="002225BD"/>
    <w:rsid w:val="00223145"/>
    <w:rsid w:val="00223ED3"/>
    <w:rsid w:val="00224926"/>
    <w:rsid w:val="00225108"/>
    <w:rsid w:val="00225B14"/>
    <w:rsid w:val="00225ECD"/>
    <w:rsid w:val="00227F3E"/>
    <w:rsid w:val="00230126"/>
    <w:rsid w:val="00232CF6"/>
    <w:rsid w:val="00236120"/>
    <w:rsid w:val="0023653C"/>
    <w:rsid w:val="00236E70"/>
    <w:rsid w:val="00237A60"/>
    <w:rsid w:val="00237A75"/>
    <w:rsid w:val="00241465"/>
    <w:rsid w:val="00241BD6"/>
    <w:rsid w:val="00241FC1"/>
    <w:rsid w:val="00244DFC"/>
    <w:rsid w:val="002450FD"/>
    <w:rsid w:val="00246692"/>
    <w:rsid w:val="00250252"/>
    <w:rsid w:val="002503C3"/>
    <w:rsid w:val="00253506"/>
    <w:rsid w:val="00254E1A"/>
    <w:rsid w:val="002558BE"/>
    <w:rsid w:val="00257118"/>
    <w:rsid w:val="00257249"/>
    <w:rsid w:val="00257A67"/>
    <w:rsid w:val="00257A98"/>
    <w:rsid w:val="00260274"/>
    <w:rsid w:val="00260D37"/>
    <w:rsid w:val="00261B65"/>
    <w:rsid w:val="00261D80"/>
    <w:rsid w:val="002627A6"/>
    <w:rsid w:val="00262998"/>
    <w:rsid w:val="00262E2A"/>
    <w:rsid w:val="002633DE"/>
    <w:rsid w:val="00263441"/>
    <w:rsid w:val="00264536"/>
    <w:rsid w:val="0026495B"/>
    <w:rsid w:val="002676EF"/>
    <w:rsid w:val="002717C4"/>
    <w:rsid w:val="00272492"/>
    <w:rsid w:val="002725CD"/>
    <w:rsid w:val="0027656C"/>
    <w:rsid w:val="0027708E"/>
    <w:rsid w:val="00277543"/>
    <w:rsid w:val="002777CD"/>
    <w:rsid w:val="00280244"/>
    <w:rsid w:val="00280D52"/>
    <w:rsid w:val="00280E11"/>
    <w:rsid w:val="00280F4C"/>
    <w:rsid w:val="00281279"/>
    <w:rsid w:val="0028192C"/>
    <w:rsid w:val="0028277E"/>
    <w:rsid w:val="00283D52"/>
    <w:rsid w:val="0028423C"/>
    <w:rsid w:val="00284B2A"/>
    <w:rsid w:val="0028507D"/>
    <w:rsid w:val="00286B3A"/>
    <w:rsid w:val="00290524"/>
    <w:rsid w:val="00291392"/>
    <w:rsid w:val="0029215B"/>
    <w:rsid w:val="00292965"/>
    <w:rsid w:val="00293374"/>
    <w:rsid w:val="002950B9"/>
    <w:rsid w:val="002956D9"/>
    <w:rsid w:val="00295DAF"/>
    <w:rsid w:val="002968C2"/>
    <w:rsid w:val="00297B3F"/>
    <w:rsid w:val="002A0976"/>
    <w:rsid w:val="002A1DBF"/>
    <w:rsid w:val="002A2AE1"/>
    <w:rsid w:val="002A32AC"/>
    <w:rsid w:val="002A3617"/>
    <w:rsid w:val="002A3795"/>
    <w:rsid w:val="002A4D06"/>
    <w:rsid w:val="002A50BA"/>
    <w:rsid w:val="002A55A2"/>
    <w:rsid w:val="002A5A67"/>
    <w:rsid w:val="002A734F"/>
    <w:rsid w:val="002A7B28"/>
    <w:rsid w:val="002A7EB2"/>
    <w:rsid w:val="002B1D00"/>
    <w:rsid w:val="002B1FDE"/>
    <w:rsid w:val="002B209D"/>
    <w:rsid w:val="002B222E"/>
    <w:rsid w:val="002B63CC"/>
    <w:rsid w:val="002B687F"/>
    <w:rsid w:val="002B784B"/>
    <w:rsid w:val="002B7CA0"/>
    <w:rsid w:val="002C1678"/>
    <w:rsid w:val="002C2520"/>
    <w:rsid w:val="002C2CBF"/>
    <w:rsid w:val="002C4E7C"/>
    <w:rsid w:val="002C5148"/>
    <w:rsid w:val="002C6160"/>
    <w:rsid w:val="002C6E3C"/>
    <w:rsid w:val="002C77E4"/>
    <w:rsid w:val="002C7C27"/>
    <w:rsid w:val="002D0847"/>
    <w:rsid w:val="002D1125"/>
    <w:rsid w:val="002D1170"/>
    <w:rsid w:val="002D16B8"/>
    <w:rsid w:val="002D1E56"/>
    <w:rsid w:val="002D2542"/>
    <w:rsid w:val="002D32D4"/>
    <w:rsid w:val="002D3612"/>
    <w:rsid w:val="002D4792"/>
    <w:rsid w:val="002D5165"/>
    <w:rsid w:val="002D7D3F"/>
    <w:rsid w:val="002D7DA8"/>
    <w:rsid w:val="002D7E10"/>
    <w:rsid w:val="002E0B2B"/>
    <w:rsid w:val="002E14E4"/>
    <w:rsid w:val="002E2017"/>
    <w:rsid w:val="002E4CD7"/>
    <w:rsid w:val="002E58C7"/>
    <w:rsid w:val="002E6DD7"/>
    <w:rsid w:val="002F2D6B"/>
    <w:rsid w:val="002F4CFC"/>
    <w:rsid w:val="002F57BC"/>
    <w:rsid w:val="002F5C73"/>
    <w:rsid w:val="002F65A5"/>
    <w:rsid w:val="002F6D05"/>
    <w:rsid w:val="002F7FBD"/>
    <w:rsid w:val="00300DF2"/>
    <w:rsid w:val="00303631"/>
    <w:rsid w:val="00304BB6"/>
    <w:rsid w:val="00304DED"/>
    <w:rsid w:val="00305907"/>
    <w:rsid w:val="00305E2F"/>
    <w:rsid w:val="003060AC"/>
    <w:rsid w:val="003060D8"/>
    <w:rsid w:val="00306591"/>
    <w:rsid w:val="00310BBF"/>
    <w:rsid w:val="003120DF"/>
    <w:rsid w:val="00314B3E"/>
    <w:rsid w:val="00315263"/>
    <w:rsid w:val="00315675"/>
    <w:rsid w:val="00316D4E"/>
    <w:rsid w:val="00317034"/>
    <w:rsid w:val="00317D29"/>
    <w:rsid w:val="0032023B"/>
    <w:rsid w:val="0032234A"/>
    <w:rsid w:val="003227BF"/>
    <w:rsid w:val="00323175"/>
    <w:rsid w:val="00325AF2"/>
    <w:rsid w:val="00325FD1"/>
    <w:rsid w:val="00332691"/>
    <w:rsid w:val="00333692"/>
    <w:rsid w:val="00333D7C"/>
    <w:rsid w:val="00334B4E"/>
    <w:rsid w:val="00335467"/>
    <w:rsid w:val="00335750"/>
    <w:rsid w:val="00335BE2"/>
    <w:rsid w:val="00335F2A"/>
    <w:rsid w:val="0033766C"/>
    <w:rsid w:val="003411A4"/>
    <w:rsid w:val="003438E0"/>
    <w:rsid w:val="00344160"/>
    <w:rsid w:val="00344D08"/>
    <w:rsid w:val="00344F86"/>
    <w:rsid w:val="00345780"/>
    <w:rsid w:val="00346E92"/>
    <w:rsid w:val="003478F6"/>
    <w:rsid w:val="00347A83"/>
    <w:rsid w:val="00350E91"/>
    <w:rsid w:val="00350F5A"/>
    <w:rsid w:val="00351072"/>
    <w:rsid w:val="00351599"/>
    <w:rsid w:val="00352840"/>
    <w:rsid w:val="003530ED"/>
    <w:rsid w:val="003545F0"/>
    <w:rsid w:val="003547C8"/>
    <w:rsid w:val="003554B8"/>
    <w:rsid w:val="00355E6E"/>
    <w:rsid w:val="003576A8"/>
    <w:rsid w:val="00361042"/>
    <w:rsid w:val="003626E3"/>
    <w:rsid w:val="00363D50"/>
    <w:rsid w:val="00365BE0"/>
    <w:rsid w:val="00366B28"/>
    <w:rsid w:val="00370A12"/>
    <w:rsid w:val="00373193"/>
    <w:rsid w:val="00373209"/>
    <w:rsid w:val="0037531A"/>
    <w:rsid w:val="00376F18"/>
    <w:rsid w:val="00377B46"/>
    <w:rsid w:val="0038030B"/>
    <w:rsid w:val="00380ABC"/>
    <w:rsid w:val="00380BD1"/>
    <w:rsid w:val="00381592"/>
    <w:rsid w:val="00381AB5"/>
    <w:rsid w:val="00381BD9"/>
    <w:rsid w:val="00383B01"/>
    <w:rsid w:val="003846B3"/>
    <w:rsid w:val="00384B19"/>
    <w:rsid w:val="00386CE8"/>
    <w:rsid w:val="00390150"/>
    <w:rsid w:val="00391641"/>
    <w:rsid w:val="00393244"/>
    <w:rsid w:val="003932A7"/>
    <w:rsid w:val="00393EAF"/>
    <w:rsid w:val="00394033"/>
    <w:rsid w:val="003951CF"/>
    <w:rsid w:val="003960E7"/>
    <w:rsid w:val="00396927"/>
    <w:rsid w:val="00397F22"/>
    <w:rsid w:val="003A0088"/>
    <w:rsid w:val="003A08F9"/>
    <w:rsid w:val="003A1BF9"/>
    <w:rsid w:val="003A1D4A"/>
    <w:rsid w:val="003A239D"/>
    <w:rsid w:val="003A2BD7"/>
    <w:rsid w:val="003A2C9A"/>
    <w:rsid w:val="003A2E27"/>
    <w:rsid w:val="003A4C1A"/>
    <w:rsid w:val="003A57C6"/>
    <w:rsid w:val="003A5F4E"/>
    <w:rsid w:val="003A6249"/>
    <w:rsid w:val="003A6A8D"/>
    <w:rsid w:val="003A6CED"/>
    <w:rsid w:val="003B0811"/>
    <w:rsid w:val="003B2FB5"/>
    <w:rsid w:val="003B334C"/>
    <w:rsid w:val="003B4CFD"/>
    <w:rsid w:val="003B79D1"/>
    <w:rsid w:val="003C19AA"/>
    <w:rsid w:val="003C3235"/>
    <w:rsid w:val="003C4960"/>
    <w:rsid w:val="003C5808"/>
    <w:rsid w:val="003C5C43"/>
    <w:rsid w:val="003C6412"/>
    <w:rsid w:val="003C662C"/>
    <w:rsid w:val="003D1660"/>
    <w:rsid w:val="003D16BB"/>
    <w:rsid w:val="003D2373"/>
    <w:rsid w:val="003D24A2"/>
    <w:rsid w:val="003D2F76"/>
    <w:rsid w:val="003D353E"/>
    <w:rsid w:val="003D364C"/>
    <w:rsid w:val="003D47C7"/>
    <w:rsid w:val="003D4809"/>
    <w:rsid w:val="003E1DFD"/>
    <w:rsid w:val="003E2D9B"/>
    <w:rsid w:val="003E3AB5"/>
    <w:rsid w:val="003E4C11"/>
    <w:rsid w:val="003E5409"/>
    <w:rsid w:val="003E76F4"/>
    <w:rsid w:val="003F1EC2"/>
    <w:rsid w:val="003F1F48"/>
    <w:rsid w:val="003F2CE0"/>
    <w:rsid w:val="003F3D9A"/>
    <w:rsid w:val="003F428B"/>
    <w:rsid w:val="003F4570"/>
    <w:rsid w:val="003F60A8"/>
    <w:rsid w:val="003F62D1"/>
    <w:rsid w:val="003F69B1"/>
    <w:rsid w:val="00400C22"/>
    <w:rsid w:val="0040437B"/>
    <w:rsid w:val="0040595D"/>
    <w:rsid w:val="004075AC"/>
    <w:rsid w:val="00407C8E"/>
    <w:rsid w:val="004105CE"/>
    <w:rsid w:val="0041069A"/>
    <w:rsid w:val="00410AA6"/>
    <w:rsid w:val="004115B2"/>
    <w:rsid w:val="00411BD0"/>
    <w:rsid w:val="00412292"/>
    <w:rsid w:val="004127A1"/>
    <w:rsid w:val="00413C77"/>
    <w:rsid w:val="004158D3"/>
    <w:rsid w:val="004169C1"/>
    <w:rsid w:val="00416D08"/>
    <w:rsid w:val="00417BDB"/>
    <w:rsid w:val="004207C7"/>
    <w:rsid w:val="00420958"/>
    <w:rsid w:val="00420AC1"/>
    <w:rsid w:val="00420DD4"/>
    <w:rsid w:val="0042105D"/>
    <w:rsid w:val="00421D94"/>
    <w:rsid w:val="00422FC0"/>
    <w:rsid w:val="00423825"/>
    <w:rsid w:val="004250F9"/>
    <w:rsid w:val="004259A4"/>
    <w:rsid w:val="00427FEF"/>
    <w:rsid w:val="0043245B"/>
    <w:rsid w:val="004326B4"/>
    <w:rsid w:val="004331B2"/>
    <w:rsid w:val="0043327D"/>
    <w:rsid w:val="004361FF"/>
    <w:rsid w:val="00440057"/>
    <w:rsid w:val="00440779"/>
    <w:rsid w:val="0044091B"/>
    <w:rsid w:val="00440BE1"/>
    <w:rsid w:val="00440F29"/>
    <w:rsid w:val="00442FB6"/>
    <w:rsid w:val="00443CD8"/>
    <w:rsid w:val="00443D38"/>
    <w:rsid w:val="00445A6E"/>
    <w:rsid w:val="00446277"/>
    <w:rsid w:val="00446F3C"/>
    <w:rsid w:val="004505CE"/>
    <w:rsid w:val="00451095"/>
    <w:rsid w:val="00451DDF"/>
    <w:rsid w:val="004526E6"/>
    <w:rsid w:val="004545F1"/>
    <w:rsid w:val="00454E4A"/>
    <w:rsid w:val="0045599F"/>
    <w:rsid w:val="004564C9"/>
    <w:rsid w:val="00457C42"/>
    <w:rsid w:val="00457D31"/>
    <w:rsid w:val="00461ECC"/>
    <w:rsid w:val="00462667"/>
    <w:rsid w:val="004627CA"/>
    <w:rsid w:val="00463C48"/>
    <w:rsid w:val="004641A9"/>
    <w:rsid w:val="00465331"/>
    <w:rsid w:val="004677A0"/>
    <w:rsid w:val="00467C4C"/>
    <w:rsid w:val="004705D3"/>
    <w:rsid w:val="004707A9"/>
    <w:rsid w:val="00472145"/>
    <w:rsid w:val="00472D98"/>
    <w:rsid w:val="00473398"/>
    <w:rsid w:val="004734A8"/>
    <w:rsid w:val="004740A4"/>
    <w:rsid w:val="0047542C"/>
    <w:rsid w:val="00475B46"/>
    <w:rsid w:val="00476DF8"/>
    <w:rsid w:val="00477977"/>
    <w:rsid w:val="004807BE"/>
    <w:rsid w:val="00481B8E"/>
    <w:rsid w:val="00482268"/>
    <w:rsid w:val="004824EC"/>
    <w:rsid w:val="00482A80"/>
    <w:rsid w:val="0048363F"/>
    <w:rsid w:val="00483C9F"/>
    <w:rsid w:val="00485DD6"/>
    <w:rsid w:val="0048654C"/>
    <w:rsid w:val="00487679"/>
    <w:rsid w:val="00487E69"/>
    <w:rsid w:val="00490C51"/>
    <w:rsid w:val="00490DCB"/>
    <w:rsid w:val="00490DF2"/>
    <w:rsid w:val="004922B6"/>
    <w:rsid w:val="00492818"/>
    <w:rsid w:val="00493E20"/>
    <w:rsid w:val="0049502F"/>
    <w:rsid w:val="004952DD"/>
    <w:rsid w:val="00496382"/>
    <w:rsid w:val="0049661A"/>
    <w:rsid w:val="004A049A"/>
    <w:rsid w:val="004A1BA9"/>
    <w:rsid w:val="004A1D8D"/>
    <w:rsid w:val="004A2EF0"/>
    <w:rsid w:val="004A3632"/>
    <w:rsid w:val="004A3AF2"/>
    <w:rsid w:val="004A4C53"/>
    <w:rsid w:val="004A696C"/>
    <w:rsid w:val="004A6FF0"/>
    <w:rsid w:val="004A7F3F"/>
    <w:rsid w:val="004B03B0"/>
    <w:rsid w:val="004B170F"/>
    <w:rsid w:val="004B1B0F"/>
    <w:rsid w:val="004B3EE3"/>
    <w:rsid w:val="004B55B7"/>
    <w:rsid w:val="004B6981"/>
    <w:rsid w:val="004B7CBA"/>
    <w:rsid w:val="004C00A9"/>
    <w:rsid w:val="004C1783"/>
    <w:rsid w:val="004C20A9"/>
    <w:rsid w:val="004C2475"/>
    <w:rsid w:val="004C28C8"/>
    <w:rsid w:val="004C2D93"/>
    <w:rsid w:val="004C3864"/>
    <w:rsid w:val="004C4A4F"/>
    <w:rsid w:val="004C5880"/>
    <w:rsid w:val="004C5F2C"/>
    <w:rsid w:val="004C604C"/>
    <w:rsid w:val="004C6E6F"/>
    <w:rsid w:val="004D0881"/>
    <w:rsid w:val="004D26DD"/>
    <w:rsid w:val="004D514B"/>
    <w:rsid w:val="004D5382"/>
    <w:rsid w:val="004D7559"/>
    <w:rsid w:val="004D79B5"/>
    <w:rsid w:val="004D7C55"/>
    <w:rsid w:val="004E1B59"/>
    <w:rsid w:val="004E2551"/>
    <w:rsid w:val="004E2B3A"/>
    <w:rsid w:val="004E3283"/>
    <w:rsid w:val="004E3692"/>
    <w:rsid w:val="004E3FD3"/>
    <w:rsid w:val="004E630D"/>
    <w:rsid w:val="004E7EA6"/>
    <w:rsid w:val="004F166E"/>
    <w:rsid w:val="004F1A94"/>
    <w:rsid w:val="004F3731"/>
    <w:rsid w:val="004F4978"/>
    <w:rsid w:val="004F5BF6"/>
    <w:rsid w:val="004F6769"/>
    <w:rsid w:val="004F72E3"/>
    <w:rsid w:val="004F756F"/>
    <w:rsid w:val="004F7F3C"/>
    <w:rsid w:val="00500717"/>
    <w:rsid w:val="005019E4"/>
    <w:rsid w:val="00501C8A"/>
    <w:rsid w:val="00503335"/>
    <w:rsid w:val="00503ABA"/>
    <w:rsid w:val="00503E49"/>
    <w:rsid w:val="00506670"/>
    <w:rsid w:val="00511C6E"/>
    <w:rsid w:val="005140F2"/>
    <w:rsid w:val="00515642"/>
    <w:rsid w:val="0051689E"/>
    <w:rsid w:val="00516AF0"/>
    <w:rsid w:val="0052073F"/>
    <w:rsid w:val="00520C35"/>
    <w:rsid w:val="00521ECA"/>
    <w:rsid w:val="0052358B"/>
    <w:rsid w:val="00532853"/>
    <w:rsid w:val="00533E79"/>
    <w:rsid w:val="00534D2E"/>
    <w:rsid w:val="00535C22"/>
    <w:rsid w:val="00537905"/>
    <w:rsid w:val="0053793C"/>
    <w:rsid w:val="0054094F"/>
    <w:rsid w:val="00540F54"/>
    <w:rsid w:val="005411B6"/>
    <w:rsid w:val="0054127B"/>
    <w:rsid w:val="005435AC"/>
    <w:rsid w:val="005463AA"/>
    <w:rsid w:val="00546585"/>
    <w:rsid w:val="00550305"/>
    <w:rsid w:val="00552FBD"/>
    <w:rsid w:val="005535E6"/>
    <w:rsid w:val="005537B4"/>
    <w:rsid w:val="005550D6"/>
    <w:rsid w:val="00555CE0"/>
    <w:rsid w:val="00556E97"/>
    <w:rsid w:val="00560A21"/>
    <w:rsid w:val="00561F98"/>
    <w:rsid w:val="00562609"/>
    <w:rsid w:val="00562864"/>
    <w:rsid w:val="00564538"/>
    <w:rsid w:val="005645F1"/>
    <w:rsid w:val="00565D65"/>
    <w:rsid w:val="005719A6"/>
    <w:rsid w:val="005722EF"/>
    <w:rsid w:val="005723C2"/>
    <w:rsid w:val="005725C9"/>
    <w:rsid w:val="00572765"/>
    <w:rsid w:val="005744D5"/>
    <w:rsid w:val="00574688"/>
    <w:rsid w:val="0057544A"/>
    <w:rsid w:val="00575712"/>
    <w:rsid w:val="0057645E"/>
    <w:rsid w:val="0057764C"/>
    <w:rsid w:val="005811CF"/>
    <w:rsid w:val="00582014"/>
    <w:rsid w:val="005838A5"/>
    <w:rsid w:val="00585B2B"/>
    <w:rsid w:val="00586652"/>
    <w:rsid w:val="00586930"/>
    <w:rsid w:val="00590014"/>
    <w:rsid w:val="005901CB"/>
    <w:rsid w:val="0059099F"/>
    <w:rsid w:val="005920E9"/>
    <w:rsid w:val="00592991"/>
    <w:rsid w:val="00594FA5"/>
    <w:rsid w:val="00596E6B"/>
    <w:rsid w:val="00597290"/>
    <w:rsid w:val="005A1B36"/>
    <w:rsid w:val="005A1EB9"/>
    <w:rsid w:val="005A224A"/>
    <w:rsid w:val="005A322B"/>
    <w:rsid w:val="005A3D6A"/>
    <w:rsid w:val="005A4F0F"/>
    <w:rsid w:val="005A53A3"/>
    <w:rsid w:val="005B4F14"/>
    <w:rsid w:val="005B5391"/>
    <w:rsid w:val="005B6AF0"/>
    <w:rsid w:val="005C0AC4"/>
    <w:rsid w:val="005C124D"/>
    <w:rsid w:val="005C1369"/>
    <w:rsid w:val="005C1F4C"/>
    <w:rsid w:val="005C21E1"/>
    <w:rsid w:val="005C33F7"/>
    <w:rsid w:val="005C5066"/>
    <w:rsid w:val="005C5845"/>
    <w:rsid w:val="005D16EA"/>
    <w:rsid w:val="005D3009"/>
    <w:rsid w:val="005D4927"/>
    <w:rsid w:val="005D57FE"/>
    <w:rsid w:val="005D5925"/>
    <w:rsid w:val="005D6E0A"/>
    <w:rsid w:val="005D7E79"/>
    <w:rsid w:val="005E0B18"/>
    <w:rsid w:val="005E2234"/>
    <w:rsid w:val="005E3B7A"/>
    <w:rsid w:val="005E414E"/>
    <w:rsid w:val="005E528F"/>
    <w:rsid w:val="005E5318"/>
    <w:rsid w:val="005E54F4"/>
    <w:rsid w:val="005E553A"/>
    <w:rsid w:val="005E6ED4"/>
    <w:rsid w:val="005E7730"/>
    <w:rsid w:val="005F0D95"/>
    <w:rsid w:val="005F0ED7"/>
    <w:rsid w:val="005F2E54"/>
    <w:rsid w:val="005F2EF8"/>
    <w:rsid w:val="005F3890"/>
    <w:rsid w:val="005F5264"/>
    <w:rsid w:val="005F69AE"/>
    <w:rsid w:val="005F6E42"/>
    <w:rsid w:val="005F7E5E"/>
    <w:rsid w:val="0060047A"/>
    <w:rsid w:val="00600869"/>
    <w:rsid w:val="00601035"/>
    <w:rsid w:val="0060128E"/>
    <w:rsid w:val="00601620"/>
    <w:rsid w:val="00601A55"/>
    <w:rsid w:val="006022FB"/>
    <w:rsid w:val="0060263F"/>
    <w:rsid w:val="00603AB0"/>
    <w:rsid w:val="00605675"/>
    <w:rsid w:val="00605CFD"/>
    <w:rsid w:val="0060739A"/>
    <w:rsid w:val="00607EE8"/>
    <w:rsid w:val="006100E0"/>
    <w:rsid w:val="00611E3E"/>
    <w:rsid w:val="00612DDE"/>
    <w:rsid w:val="006135D9"/>
    <w:rsid w:val="006147B3"/>
    <w:rsid w:val="006162C5"/>
    <w:rsid w:val="00617503"/>
    <w:rsid w:val="00621A7B"/>
    <w:rsid w:val="00623451"/>
    <w:rsid w:val="00623868"/>
    <w:rsid w:val="00624205"/>
    <w:rsid w:val="00624CC6"/>
    <w:rsid w:val="00625054"/>
    <w:rsid w:val="0062686A"/>
    <w:rsid w:val="00626BE8"/>
    <w:rsid w:val="006278B4"/>
    <w:rsid w:val="00631D2B"/>
    <w:rsid w:val="00634BAC"/>
    <w:rsid w:val="0063718E"/>
    <w:rsid w:val="00637234"/>
    <w:rsid w:val="00640817"/>
    <w:rsid w:val="00641332"/>
    <w:rsid w:val="006434B2"/>
    <w:rsid w:val="006446C9"/>
    <w:rsid w:val="006447EE"/>
    <w:rsid w:val="00644FF3"/>
    <w:rsid w:val="00645990"/>
    <w:rsid w:val="00646372"/>
    <w:rsid w:val="006463F2"/>
    <w:rsid w:val="0064786A"/>
    <w:rsid w:val="006504FF"/>
    <w:rsid w:val="00650783"/>
    <w:rsid w:val="00651E3F"/>
    <w:rsid w:val="00652A0C"/>
    <w:rsid w:val="00652D38"/>
    <w:rsid w:val="00654BCA"/>
    <w:rsid w:val="006561B3"/>
    <w:rsid w:val="00656223"/>
    <w:rsid w:val="00660765"/>
    <w:rsid w:val="00660AB9"/>
    <w:rsid w:val="00660F81"/>
    <w:rsid w:val="00661DF5"/>
    <w:rsid w:val="00661E83"/>
    <w:rsid w:val="00662732"/>
    <w:rsid w:val="00662A4C"/>
    <w:rsid w:val="006633D5"/>
    <w:rsid w:val="00663F2A"/>
    <w:rsid w:val="006645A4"/>
    <w:rsid w:val="00664A7C"/>
    <w:rsid w:val="00665D6D"/>
    <w:rsid w:val="00667392"/>
    <w:rsid w:val="00667B32"/>
    <w:rsid w:val="00667E92"/>
    <w:rsid w:val="00670398"/>
    <w:rsid w:val="006713D1"/>
    <w:rsid w:val="00672648"/>
    <w:rsid w:val="00672D43"/>
    <w:rsid w:val="00672EF5"/>
    <w:rsid w:val="00673352"/>
    <w:rsid w:val="00673BA6"/>
    <w:rsid w:val="00674905"/>
    <w:rsid w:val="00676036"/>
    <w:rsid w:val="006814C6"/>
    <w:rsid w:val="0068319A"/>
    <w:rsid w:val="0068340F"/>
    <w:rsid w:val="00684708"/>
    <w:rsid w:val="00687956"/>
    <w:rsid w:val="00687EFD"/>
    <w:rsid w:val="0069122C"/>
    <w:rsid w:val="006912C0"/>
    <w:rsid w:val="00692CEE"/>
    <w:rsid w:val="0069318C"/>
    <w:rsid w:val="006935CF"/>
    <w:rsid w:val="0069457C"/>
    <w:rsid w:val="00696AE0"/>
    <w:rsid w:val="00696B33"/>
    <w:rsid w:val="0069768E"/>
    <w:rsid w:val="006A0ADE"/>
    <w:rsid w:val="006A1168"/>
    <w:rsid w:val="006A407F"/>
    <w:rsid w:val="006A7251"/>
    <w:rsid w:val="006B28C5"/>
    <w:rsid w:val="006B46C2"/>
    <w:rsid w:val="006B58B2"/>
    <w:rsid w:val="006B646C"/>
    <w:rsid w:val="006B734D"/>
    <w:rsid w:val="006B7843"/>
    <w:rsid w:val="006C1479"/>
    <w:rsid w:val="006C1ECD"/>
    <w:rsid w:val="006C245F"/>
    <w:rsid w:val="006C5C1C"/>
    <w:rsid w:val="006D026B"/>
    <w:rsid w:val="006D201F"/>
    <w:rsid w:val="006D2D1C"/>
    <w:rsid w:val="006D3AC0"/>
    <w:rsid w:val="006D3DAA"/>
    <w:rsid w:val="006D5AC7"/>
    <w:rsid w:val="006D63CB"/>
    <w:rsid w:val="006D6775"/>
    <w:rsid w:val="006D799B"/>
    <w:rsid w:val="006D7C59"/>
    <w:rsid w:val="006E0F8D"/>
    <w:rsid w:val="006E0FDD"/>
    <w:rsid w:val="006E12B1"/>
    <w:rsid w:val="006E19A2"/>
    <w:rsid w:val="006E29DD"/>
    <w:rsid w:val="006E36E2"/>
    <w:rsid w:val="006E48A6"/>
    <w:rsid w:val="006E63E8"/>
    <w:rsid w:val="006E6CE0"/>
    <w:rsid w:val="006E6E69"/>
    <w:rsid w:val="006E6FDF"/>
    <w:rsid w:val="006F0062"/>
    <w:rsid w:val="006F2DCD"/>
    <w:rsid w:val="006F37AC"/>
    <w:rsid w:val="006F38DA"/>
    <w:rsid w:val="006F592B"/>
    <w:rsid w:val="006F6253"/>
    <w:rsid w:val="007000A9"/>
    <w:rsid w:val="007016AD"/>
    <w:rsid w:val="00702069"/>
    <w:rsid w:val="0070284C"/>
    <w:rsid w:val="00704505"/>
    <w:rsid w:val="007061B3"/>
    <w:rsid w:val="00707556"/>
    <w:rsid w:val="0071020F"/>
    <w:rsid w:val="00710BE6"/>
    <w:rsid w:val="00710CD2"/>
    <w:rsid w:val="00712673"/>
    <w:rsid w:val="00712E87"/>
    <w:rsid w:val="007138BE"/>
    <w:rsid w:val="00715177"/>
    <w:rsid w:val="0071545A"/>
    <w:rsid w:val="00715D68"/>
    <w:rsid w:val="00715F8E"/>
    <w:rsid w:val="00716686"/>
    <w:rsid w:val="0071699C"/>
    <w:rsid w:val="00717788"/>
    <w:rsid w:val="007177D0"/>
    <w:rsid w:val="0072077B"/>
    <w:rsid w:val="007219E0"/>
    <w:rsid w:val="0072348C"/>
    <w:rsid w:val="00723955"/>
    <w:rsid w:val="007254C2"/>
    <w:rsid w:val="007259A6"/>
    <w:rsid w:val="007269CD"/>
    <w:rsid w:val="00726AAB"/>
    <w:rsid w:val="0072754E"/>
    <w:rsid w:val="0072770D"/>
    <w:rsid w:val="00730B1E"/>
    <w:rsid w:val="007313B1"/>
    <w:rsid w:val="0073141D"/>
    <w:rsid w:val="00732715"/>
    <w:rsid w:val="0073340C"/>
    <w:rsid w:val="007351D5"/>
    <w:rsid w:val="007352FA"/>
    <w:rsid w:val="00735A7D"/>
    <w:rsid w:val="0074140F"/>
    <w:rsid w:val="007428C9"/>
    <w:rsid w:val="00742F30"/>
    <w:rsid w:val="0074465D"/>
    <w:rsid w:val="007452E3"/>
    <w:rsid w:val="00745805"/>
    <w:rsid w:val="00745A85"/>
    <w:rsid w:val="0074735A"/>
    <w:rsid w:val="007513EF"/>
    <w:rsid w:val="007513FA"/>
    <w:rsid w:val="007523B9"/>
    <w:rsid w:val="00752A9A"/>
    <w:rsid w:val="00753173"/>
    <w:rsid w:val="00754453"/>
    <w:rsid w:val="007553B8"/>
    <w:rsid w:val="00755E6B"/>
    <w:rsid w:val="007578F0"/>
    <w:rsid w:val="00762BB3"/>
    <w:rsid w:val="00763B4A"/>
    <w:rsid w:val="00763CE8"/>
    <w:rsid w:val="00764106"/>
    <w:rsid w:val="00772058"/>
    <w:rsid w:val="00775D3D"/>
    <w:rsid w:val="007760DE"/>
    <w:rsid w:val="007779FA"/>
    <w:rsid w:val="00780B63"/>
    <w:rsid w:val="0078168E"/>
    <w:rsid w:val="00781916"/>
    <w:rsid w:val="00781C1E"/>
    <w:rsid w:val="00781D30"/>
    <w:rsid w:val="0078240F"/>
    <w:rsid w:val="00782843"/>
    <w:rsid w:val="00782844"/>
    <w:rsid w:val="00782B67"/>
    <w:rsid w:val="00783BAE"/>
    <w:rsid w:val="00784DE3"/>
    <w:rsid w:val="0078782D"/>
    <w:rsid w:val="00790507"/>
    <w:rsid w:val="00790878"/>
    <w:rsid w:val="0079287A"/>
    <w:rsid w:val="007962B3"/>
    <w:rsid w:val="0079666F"/>
    <w:rsid w:val="00797A1C"/>
    <w:rsid w:val="007A02FD"/>
    <w:rsid w:val="007A0F39"/>
    <w:rsid w:val="007A20EC"/>
    <w:rsid w:val="007A2484"/>
    <w:rsid w:val="007A3C81"/>
    <w:rsid w:val="007A4455"/>
    <w:rsid w:val="007A4CBA"/>
    <w:rsid w:val="007A4F0B"/>
    <w:rsid w:val="007A5029"/>
    <w:rsid w:val="007A52EE"/>
    <w:rsid w:val="007A5A6F"/>
    <w:rsid w:val="007A7D4E"/>
    <w:rsid w:val="007B27BA"/>
    <w:rsid w:val="007B3FDF"/>
    <w:rsid w:val="007B6280"/>
    <w:rsid w:val="007B6BBF"/>
    <w:rsid w:val="007B71D0"/>
    <w:rsid w:val="007B720A"/>
    <w:rsid w:val="007C01C7"/>
    <w:rsid w:val="007C1FB5"/>
    <w:rsid w:val="007C2488"/>
    <w:rsid w:val="007C26C4"/>
    <w:rsid w:val="007C54C1"/>
    <w:rsid w:val="007C5AF0"/>
    <w:rsid w:val="007C6D8E"/>
    <w:rsid w:val="007C6E1C"/>
    <w:rsid w:val="007C7F57"/>
    <w:rsid w:val="007D0FED"/>
    <w:rsid w:val="007D2175"/>
    <w:rsid w:val="007D4401"/>
    <w:rsid w:val="007D5A8D"/>
    <w:rsid w:val="007D5E41"/>
    <w:rsid w:val="007D72E4"/>
    <w:rsid w:val="007E0809"/>
    <w:rsid w:val="007E1519"/>
    <w:rsid w:val="007E1CE9"/>
    <w:rsid w:val="007E37E0"/>
    <w:rsid w:val="007E4143"/>
    <w:rsid w:val="007E50DB"/>
    <w:rsid w:val="007E588D"/>
    <w:rsid w:val="007E5CB5"/>
    <w:rsid w:val="007E69FD"/>
    <w:rsid w:val="007E6B84"/>
    <w:rsid w:val="007F01F3"/>
    <w:rsid w:val="007F1BE6"/>
    <w:rsid w:val="007F25A1"/>
    <w:rsid w:val="007F2D4C"/>
    <w:rsid w:val="007F440B"/>
    <w:rsid w:val="007F64D5"/>
    <w:rsid w:val="007F6716"/>
    <w:rsid w:val="007F7062"/>
    <w:rsid w:val="007F797F"/>
    <w:rsid w:val="0080055F"/>
    <w:rsid w:val="00800B1E"/>
    <w:rsid w:val="0080138E"/>
    <w:rsid w:val="008018A6"/>
    <w:rsid w:val="008034DA"/>
    <w:rsid w:val="00805348"/>
    <w:rsid w:val="00805AFA"/>
    <w:rsid w:val="008075AE"/>
    <w:rsid w:val="00807C7C"/>
    <w:rsid w:val="0081065A"/>
    <w:rsid w:val="008114F0"/>
    <w:rsid w:val="008128CE"/>
    <w:rsid w:val="00812C0B"/>
    <w:rsid w:val="00814A69"/>
    <w:rsid w:val="00816568"/>
    <w:rsid w:val="00820438"/>
    <w:rsid w:val="0082249B"/>
    <w:rsid w:val="008234CB"/>
    <w:rsid w:val="008236B0"/>
    <w:rsid w:val="00824D22"/>
    <w:rsid w:val="008263FE"/>
    <w:rsid w:val="00830536"/>
    <w:rsid w:val="00831318"/>
    <w:rsid w:val="008314E3"/>
    <w:rsid w:val="00831D86"/>
    <w:rsid w:val="00832822"/>
    <w:rsid w:val="00832F1F"/>
    <w:rsid w:val="00833577"/>
    <w:rsid w:val="00833F1E"/>
    <w:rsid w:val="00836925"/>
    <w:rsid w:val="00836F3E"/>
    <w:rsid w:val="00843173"/>
    <w:rsid w:val="00843C58"/>
    <w:rsid w:val="00844ACA"/>
    <w:rsid w:val="00846383"/>
    <w:rsid w:val="0084723F"/>
    <w:rsid w:val="00850717"/>
    <w:rsid w:val="00850C59"/>
    <w:rsid w:val="00853B83"/>
    <w:rsid w:val="008548B8"/>
    <w:rsid w:val="00855FE1"/>
    <w:rsid w:val="008615C2"/>
    <w:rsid w:val="00863027"/>
    <w:rsid w:val="0086314D"/>
    <w:rsid w:val="008635EB"/>
    <w:rsid w:val="00864820"/>
    <w:rsid w:val="00865705"/>
    <w:rsid w:val="0086695C"/>
    <w:rsid w:val="00870241"/>
    <w:rsid w:val="008712AE"/>
    <w:rsid w:val="008718DE"/>
    <w:rsid w:val="00871A81"/>
    <w:rsid w:val="00871A82"/>
    <w:rsid w:val="00873C2F"/>
    <w:rsid w:val="008747B1"/>
    <w:rsid w:val="008757F6"/>
    <w:rsid w:val="008775FA"/>
    <w:rsid w:val="0088438D"/>
    <w:rsid w:val="00884DAA"/>
    <w:rsid w:val="008864A0"/>
    <w:rsid w:val="008870CA"/>
    <w:rsid w:val="008870F8"/>
    <w:rsid w:val="008873CE"/>
    <w:rsid w:val="00890604"/>
    <w:rsid w:val="00890DE4"/>
    <w:rsid w:val="008913FA"/>
    <w:rsid w:val="00892E5B"/>
    <w:rsid w:val="00893153"/>
    <w:rsid w:val="0089325F"/>
    <w:rsid w:val="00894105"/>
    <w:rsid w:val="008947B6"/>
    <w:rsid w:val="00894F1A"/>
    <w:rsid w:val="0089511D"/>
    <w:rsid w:val="00895AC1"/>
    <w:rsid w:val="00895F24"/>
    <w:rsid w:val="00896152"/>
    <w:rsid w:val="008979A2"/>
    <w:rsid w:val="008A12B7"/>
    <w:rsid w:val="008A18F8"/>
    <w:rsid w:val="008A26A7"/>
    <w:rsid w:val="008A46B2"/>
    <w:rsid w:val="008A5EAF"/>
    <w:rsid w:val="008A5EC9"/>
    <w:rsid w:val="008A648F"/>
    <w:rsid w:val="008A64A5"/>
    <w:rsid w:val="008A7424"/>
    <w:rsid w:val="008B1EA1"/>
    <w:rsid w:val="008B1EE3"/>
    <w:rsid w:val="008B248A"/>
    <w:rsid w:val="008B3439"/>
    <w:rsid w:val="008B359E"/>
    <w:rsid w:val="008B5376"/>
    <w:rsid w:val="008B59DE"/>
    <w:rsid w:val="008B65DE"/>
    <w:rsid w:val="008B6799"/>
    <w:rsid w:val="008B75C6"/>
    <w:rsid w:val="008C00B1"/>
    <w:rsid w:val="008C0121"/>
    <w:rsid w:val="008C1374"/>
    <w:rsid w:val="008C164D"/>
    <w:rsid w:val="008C174A"/>
    <w:rsid w:val="008C25DA"/>
    <w:rsid w:val="008C28DF"/>
    <w:rsid w:val="008C2B12"/>
    <w:rsid w:val="008C33E8"/>
    <w:rsid w:val="008C4ED6"/>
    <w:rsid w:val="008C58C9"/>
    <w:rsid w:val="008C5979"/>
    <w:rsid w:val="008C6316"/>
    <w:rsid w:val="008C6C85"/>
    <w:rsid w:val="008D057A"/>
    <w:rsid w:val="008D088B"/>
    <w:rsid w:val="008D12DA"/>
    <w:rsid w:val="008D48A5"/>
    <w:rsid w:val="008D4B75"/>
    <w:rsid w:val="008D5B42"/>
    <w:rsid w:val="008D5FBF"/>
    <w:rsid w:val="008D6867"/>
    <w:rsid w:val="008D737B"/>
    <w:rsid w:val="008D7821"/>
    <w:rsid w:val="008E0BFE"/>
    <w:rsid w:val="008E3457"/>
    <w:rsid w:val="008E4D01"/>
    <w:rsid w:val="008E657E"/>
    <w:rsid w:val="008E672B"/>
    <w:rsid w:val="008E69C9"/>
    <w:rsid w:val="008E72DC"/>
    <w:rsid w:val="008F0698"/>
    <w:rsid w:val="008F2786"/>
    <w:rsid w:val="008F4CD9"/>
    <w:rsid w:val="008F559A"/>
    <w:rsid w:val="009019D7"/>
    <w:rsid w:val="00902545"/>
    <w:rsid w:val="00903D9B"/>
    <w:rsid w:val="009066A2"/>
    <w:rsid w:val="00906D1D"/>
    <w:rsid w:val="009076DC"/>
    <w:rsid w:val="009151A8"/>
    <w:rsid w:val="00917C57"/>
    <w:rsid w:val="00921453"/>
    <w:rsid w:val="00921E6B"/>
    <w:rsid w:val="009228C0"/>
    <w:rsid w:val="00922C45"/>
    <w:rsid w:val="00923787"/>
    <w:rsid w:val="009237E1"/>
    <w:rsid w:val="0092402C"/>
    <w:rsid w:val="009258A2"/>
    <w:rsid w:val="00925DC0"/>
    <w:rsid w:val="009261B4"/>
    <w:rsid w:val="00927240"/>
    <w:rsid w:val="00927893"/>
    <w:rsid w:val="009302AD"/>
    <w:rsid w:val="00932527"/>
    <w:rsid w:val="0093314B"/>
    <w:rsid w:val="0093316A"/>
    <w:rsid w:val="0093324E"/>
    <w:rsid w:val="009350EB"/>
    <w:rsid w:val="00935220"/>
    <w:rsid w:val="00937816"/>
    <w:rsid w:val="00937DBE"/>
    <w:rsid w:val="00941283"/>
    <w:rsid w:val="00941321"/>
    <w:rsid w:val="00941613"/>
    <w:rsid w:val="0094188B"/>
    <w:rsid w:val="00941AC2"/>
    <w:rsid w:val="00942AAE"/>
    <w:rsid w:val="00943838"/>
    <w:rsid w:val="00944C56"/>
    <w:rsid w:val="0095181F"/>
    <w:rsid w:val="00952255"/>
    <w:rsid w:val="00952458"/>
    <w:rsid w:val="0095284D"/>
    <w:rsid w:val="00952BFD"/>
    <w:rsid w:val="00953593"/>
    <w:rsid w:val="0095569B"/>
    <w:rsid w:val="00960334"/>
    <w:rsid w:val="00960739"/>
    <w:rsid w:val="00961336"/>
    <w:rsid w:val="00961E5D"/>
    <w:rsid w:val="009622E0"/>
    <w:rsid w:val="0096372C"/>
    <w:rsid w:val="00970DAD"/>
    <w:rsid w:val="00971005"/>
    <w:rsid w:val="0097477C"/>
    <w:rsid w:val="00974F8E"/>
    <w:rsid w:val="009755AF"/>
    <w:rsid w:val="00975E16"/>
    <w:rsid w:val="00980018"/>
    <w:rsid w:val="009811AF"/>
    <w:rsid w:val="00985758"/>
    <w:rsid w:val="00986CAC"/>
    <w:rsid w:val="00987116"/>
    <w:rsid w:val="00987816"/>
    <w:rsid w:val="00987A11"/>
    <w:rsid w:val="00990214"/>
    <w:rsid w:val="009906EA"/>
    <w:rsid w:val="0099158C"/>
    <w:rsid w:val="00991A43"/>
    <w:rsid w:val="00992B8E"/>
    <w:rsid w:val="009935D8"/>
    <w:rsid w:val="00993707"/>
    <w:rsid w:val="00994FBB"/>
    <w:rsid w:val="00995188"/>
    <w:rsid w:val="00996050"/>
    <w:rsid w:val="00996975"/>
    <w:rsid w:val="009A15FE"/>
    <w:rsid w:val="009A1604"/>
    <w:rsid w:val="009A1FAF"/>
    <w:rsid w:val="009A4913"/>
    <w:rsid w:val="009A5608"/>
    <w:rsid w:val="009A5F6F"/>
    <w:rsid w:val="009A6B7E"/>
    <w:rsid w:val="009A7BC7"/>
    <w:rsid w:val="009B04C2"/>
    <w:rsid w:val="009B16AC"/>
    <w:rsid w:val="009B1FD3"/>
    <w:rsid w:val="009B3305"/>
    <w:rsid w:val="009B4AA7"/>
    <w:rsid w:val="009B503A"/>
    <w:rsid w:val="009B59EE"/>
    <w:rsid w:val="009B61BB"/>
    <w:rsid w:val="009B6CB1"/>
    <w:rsid w:val="009B752F"/>
    <w:rsid w:val="009B760A"/>
    <w:rsid w:val="009B76E6"/>
    <w:rsid w:val="009C0A37"/>
    <w:rsid w:val="009C0A78"/>
    <w:rsid w:val="009C0F80"/>
    <w:rsid w:val="009C2E9B"/>
    <w:rsid w:val="009C2EEF"/>
    <w:rsid w:val="009C6276"/>
    <w:rsid w:val="009C75BC"/>
    <w:rsid w:val="009C7C49"/>
    <w:rsid w:val="009C7C8E"/>
    <w:rsid w:val="009C7EDA"/>
    <w:rsid w:val="009D0906"/>
    <w:rsid w:val="009D1D0B"/>
    <w:rsid w:val="009D1F58"/>
    <w:rsid w:val="009D2470"/>
    <w:rsid w:val="009D430D"/>
    <w:rsid w:val="009D4B36"/>
    <w:rsid w:val="009D4CD9"/>
    <w:rsid w:val="009E04E9"/>
    <w:rsid w:val="009E0F71"/>
    <w:rsid w:val="009E10F4"/>
    <w:rsid w:val="009E1CAF"/>
    <w:rsid w:val="009E2F12"/>
    <w:rsid w:val="009E34B2"/>
    <w:rsid w:val="009E372B"/>
    <w:rsid w:val="009E555B"/>
    <w:rsid w:val="009E58DA"/>
    <w:rsid w:val="009E691D"/>
    <w:rsid w:val="009E6D4E"/>
    <w:rsid w:val="009E7A65"/>
    <w:rsid w:val="009F45CD"/>
    <w:rsid w:val="009F4897"/>
    <w:rsid w:val="009F6DCC"/>
    <w:rsid w:val="009F7508"/>
    <w:rsid w:val="009F768D"/>
    <w:rsid w:val="009F7DEB"/>
    <w:rsid w:val="00A024C5"/>
    <w:rsid w:val="00A025DA"/>
    <w:rsid w:val="00A029DB"/>
    <w:rsid w:val="00A06963"/>
    <w:rsid w:val="00A07BF4"/>
    <w:rsid w:val="00A12251"/>
    <w:rsid w:val="00A13295"/>
    <w:rsid w:val="00A1554D"/>
    <w:rsid w:val="00A15A25"/>
    <w:rsid w:val="00A1720F"/>
    <w:rsid w:val="00A17FE1"/>
    <w:rsid w:val="00A203F4"/>
    <w:rsid w:val="00A219A9"/>
    <w:rsid w:val="00A225AC"/>
    <w:rsid w:val="00A2274C"/>
    <w:rsid w:val="00A22B75"/>
    <w:rsid w:val="00A2338A"/>
    <w:rsid w:val="00A258A5"/>
    <w:rsid w:val="00A265B0"/>
    <w:rsid w:val="00A272DB"/>
    <w:rsid w:val="00A2770D"/>
    <w:rsid w:val="00A27A40"/>
    <w:rsid w:val="00A30BAC"/>
    <w:rsid w:val="00A30CB6"/>
    <w:rsid w:val="00A31AA3"/>
    <w:rsid w:val="00A320B6"/>
    <w:rsid w:val="00A34BBF"/>
    <w:rsid w:val="00A356C8"/>
    <w:rsid w:val="00A356F1"/>
    <w:rsid w:val="00A35921"/>
    <w:rsid w:val="00A37215"/>
    <w:rsid w:val="00A411FC"/>
    <w:rsid w:val="00A4150E"/>
    <w:rsid w:val="00A4299C"/>
    <w:rsid w:val="00A43A0D"/>
    <w:rsid w:val="00A440A5"/>
    <w:rsid w:val="00A45226"/>
    <w:rsid w:val="00A505DA"/>
    <w:rsid w:val="00A52B0B"/>
    <w:rsid w:val="00A56855"/>
    <w:rsid w:val="00A56B57"/>
    <w:rsid w:val="00A611DB"/>
    <w:rsid w:val="00A6125A"/>
    <w:rsid w:val="00A62B06"/>
    <w:rsid w:val="00A66792"/>
    <w:rsid w:val="00A6750F"/>
    <w:rsid w:val="00A705DC"/>
    <w:rsid w:val="00A71608"/>
    <w:rsid w:val="00A718AC"/>
    <w:rsid w:val="00A71D56"/>
    <w:rsid w:val="00A71EED"/>
    <w:rsid w:val="00A7288A"/>
    <w:rsid w:val="00A72CD4"/>
    <w:rsid w:val="00A7392F"/>
    <w:rsid w:val="00A73AA0"/>
    <w:rsid w:val="00A74743"/>
    <w:rsid w:val="00A76031"/>
    <w:rsid w:val="00A80548"/>
    <w:rsid w:val="00A80CBE"/>
    <w:rsid w:val="00A81109"/>
    <w:rsid w:val="00A81524"/>
    <w:rsid w:val="00A81B81"/>
    <w:rsid w:val="00A82FA0"/>
    <w:rsid w:val="00A83CEE"/>
    <w:rsid w:val="00A847F4"/>
    <w:rsid w:val="00A85A0A"/>
    <w:rsid w:val="00A85A83"/>
    <w:rsid w:val="00A90745"/>
    <w:rsid w:val="00A90C7D"/>
    <w:rsid w:val="00A91ED7"/>
    <w:rsid w:val="00A929A4"/>
    <w:rsid w:val="00A94926"/>
    <w:rsid w:val="00A958E1"/>
    <w:rsid w:val="00AA006B"/>
    <w:rsid w:val="00AA190E"/>
    <w:rsid w:val="00AA26D6"/>
    <w:rsid w:val="00AA2D37"/>
    <w:rsid w:val="00AA36B5"/>
    <w:rsid w:val="00AA6674"/>
    <w:rsid w:val="00AA66F9"/>
    <w:rsid w:val="00AA74E6"/>
    <w:rsid w:val="00AA7A87"/>
    <w:rsid w:val="00AB05BA"/>
    <w:rsid w:val="00AB0CF9"/>
    <w:rsid w:val="00AB12FB"/>
    <w:rsid w:val="00AB2101"/>
    <w:rsid w:val="00AB23A6"/>
    <w:rsid w:val="00AB411C"/>
    <w:rsid w:val="00AB58CA"/>
    <w:rsid w:val="00AB6846"/>
    <w:rsid w:val="00AC0113"/>
    <w:rsid w:val="00AC096A"/>
    <w:rsid w:val="00AC67E9"/>
    <w:rsid w:val="00AC7665"/>
    <w:rsid w:val="00AC7BD9"/>
    <w:rsid w:val="00AD020B"/>
    <w:rsid w:val="00AD36DF"/>
    <w:rsid w:val="00AD65A0"/>
    <w:rsid w:val="00AE2811"/>
    <w:rsid w:val="00AE2CBF"/>
    <w:rsid w:val="00AE33B2"/>
    <w:rsid w:val="00AE4D6E"/>
    <w:rsid w:val="00AE57E7"/>
    <w:rsid w:val="00AE77E0"/>
    <w:rsid w:val="00AF1475"/>
    <w:rsid w:val="00AF2E9B"/>
    <w:rsid w:val="00AF3026"/>
    <w:rsid w:val="00AF46AD"/>
    <w:rsid w:val="00AF4FA5"/>
    <w:rsid w:val="00AF587A"/>
    <w:rsid w:val="00AF77FE"/>
    <w:rsid w:val="00B00144"/>
    <w:rsid w:val="00B001EA"/>
    <w:rsid w:val="00B025BE"/>
    <w:rsid w:val="00B04AF4"/>
    <w:rsid w:val="00B07134"/>
    <w:rsid w:val="00B0744F"/>
    <w:rsid w:val="00B11488"/>
    <w:rsid w:val="00B1149C"/>
    <w:rsid w:val="00B12227"/>
    <w:rsid w:val="00B123AC"/>
    <w:rsid w:val="00B12D92"/>
    <w:rsid w:val="00B137BE"/>
    <w:rsid w:val="00B152BD"/>
    <w:rsid w:val="00B156BB"/>
    <w:rsid w:val="00B15BE1"/>
    <w:rsid w:val="00B166BD"/>
    <w:rsid w:val="00B1780B"/>
    <w:rsid w:val="00B17990"/>
    <w:rsid w:val="00B17AFA"/>
    <w:rsid w:val="00B20F69"/>
    <w:rsid w:val="00B22629"/>
    <w:rsid w:val="00B24086"/>
    <w:rsid w:val="00B24A51"/>
    <w:rsid w:val="00B264A3"/>
    <w:rsid w:val="00B2652C"/>
    <w:rsid w:val="00B30ABD"/>
    <w:rsid w:val="00B31597"/>
    <w:rsid w:val="00B342FE"/>
    <w:rsid w:val="00B36EC6"/>
    <w:rsid w:val="00B41274"/>
    <w:rsid w:val="00B4179F"/>
    <w:rsid w:val="00B437A1"/>
    <w:rsid w:val="00B437A2"/>
    <w:rsid w:val="00B43A1C"/>
    <w:rsid w:val="00B441C3"/>
    <w:rsid w:val="00B446F7"/>
    <w:rsid w:val="00B4531C"/>
    <w:rsid w:val="00B46625"/>
    <w:rsid w:val="00B475BC"/>
    <w:rsid w:val="00B547C8"/>
    <w:rsid w:val="00B57E5C"/>
    <w:rsid w:val="00B601CA"/>
    <w:rsid w:val="00B60609"/>
    <w:rsid w:val="00B61A26"/>
    <w:rsid w:val="00B6278A"/>
    <w:rsid w:val="00B64930"/>
    <w:rsid w:val="00B66408"/>
    <w:rsid w:val="00B66DBD"/>
    <w:rsid w:val="00B72002"/>
    <w:rsid w:val="00B743AE"/>
    <w:rsid w:val="00B75F4E"/>
    <w:rsid w:val="00B80C3A"/>
    <w:rsid w:val="00B8332A"/>
    <w:rsid w:val="00B843E3"/>
    <w:rsid w:val="00B84893"/>
    <w:rsid w:val="00B8534C"/>
    <w:rsid w:val="00B875D7"/>
    <w:rsid w:val="00B8770B"/>
    <w:rsid w:val="00B9129D"/>
    <w:rsid w:val="00B9138E"/>
    <w:rsid w:val="00B92097"/>
    <w:rsid w:val="00B92CAF"/>
    <w:rsid w:val="00B93B6E"/>
    <w:rsid w:val="00B945E2"/>
    <w:rsid w:val="00B94D5F"/>
    <w:rsid w:val="00B957C4"/>
    <w:rsid w:val="00B96410"/>
    <w:rsid w:val="00B96B29"/>
    <w:rsid w:val="00B97342"/>
    <w:rsid w:val="00B97A1C"/>
    <w:rsid w:val="00BA0B53"/>
    <w:rsid w:val="00BA2168"/>
    <w:rsid w:val="00BA29E4"/>
    <w:rsid w:val="00BA2ADF"/>
    <w:rsid w:val="00BA2F3E"/>
    <w:rsid w:val="00BA3C9A"/>
    <w:rsid w:val="00BA4692"/>
    <w:rsid w:val="00BA5E84"/>
    <w:rsid w:val="00BA6266"/>
    <w:rsid w:val="00BB015B"/>
    <w:rsid w:val="00BB1017"/>
    <w:rsid w:val="00BB26B4"/>
    <w:rsid w:val="00BB65E2"/>
    <w:rsid w:val="00BB7681"/>
    <w:rsid w:val="00BB7D33"/>
    <w:rsid w:val="00BC28BB"/>
    <w:rsid w:val="00BC2D46"/>
    <w:rsid w:val="00BC4962"/>
    <w:rsid w:val="00BC5304"/>
    <w:rsid w:val="00BD0187"/>
    <w:rsid w:val="00BD1EDB"/>
    <w:rsid w:val="00BD23F1"/>
    <w:rsid w:val="00BD2D84"/>
    <w:rsid w:val="00BD3791"/>
    <w:rsid w:val="00BD4E39"/>
    <w:rsid w:val="00BD5F0D"/>
    <w:rsid w:val="00BD6C88"/>
    <w:rsid w:val="00BD710E"/>
    <w:rsid w:val="00BD71C8"/>
    <w:rsid w:val="00BE0AEA"/>
    <w:rsid w:val="00BE11AA"/>
    <w:rsid w:val="00BE1D06"/>
    <w:rsid w:val="00BE22F2"/>
    <w:rsid w:val="00BE2CCF"/>
    <w:rsid w:val="00BE3BD6"/>
    <w:rsid w:val="00BE4199"/>
    <w:rsid w:val="00BE5122"/>
    <w:rsid w:val="00BE55F8"/>
    <w:rsid w:val="00BE67BF"/>
    <w:rsid w:val="00BF0165"/>
    <w:rsid w:val="00BF111C"/>
    <w:rsid w:val="00BF187E"/>
    <w:rsid w:val="00BF2828"/>
    <w:rsid w:val="00BF49BB"/>
    <w:rsid w:val="00BF51C1"/>
    <w:rsid w:val="00BF5DEE"/>
    <w:rsid w:val="00C03C22"/>
    <w:rsid w:val="00C040D2"/>
    <w:rsid w:val="00C0629D"/>
    <w:rsid w:val="00C06661"/>
    <w:rsid w:val="00C0740B"/>
    <w:rsid w:val="00C114D0"/>
    <w:rsid w:val="00C130FF"/>
    <w:rsid w:val="00C151D4"/>
    <w:rsid w:val="00C20A74"/>
    <w:rsid w:val="00C20AD2"/>
    <w:rsid w:val="00C233F0"/>
    <w:rsid w:val="00C23A1A"/>
    <w:rsid w:val="00C25713"/>
    <w:rsid w:val="00C27352"/>
    <w:rsid w:val="00C27A50"/>
    <w:rsid w:val="00C27F93"/>
    <w:rsid w:val="00C30E5F"/>
    <w:rsid w:val="00C31168"/>
    <w:rsid w:val="00C31CCA"/>
    <w:rsid w:val="00C334E4"/>
    <w:rsid w:val="00C3417F"/>
    <w:rsid w:val="00C34D8A"/>
    <w:rsid w:val="00C35C08"/>
    <w:rsid w:val="00C36D94"/>
    <w:rsid w:val="00C3711E"/>
    <w:rsid w:val="00C37406"/>
    <w:rsid w:val="00C375BE"/>
    <w:rsid w:val="00C40A3F"/>
    <w:rsid w:val="00C41E1C"/>
    <w:rsid w:val="00C42D42"/>
    <w:rsid w:val="00C43B09"/>
    <w:rsid w:val="00C43B1C"/>
    <w:rsid w:val="00C44E13"/>
    <w:rsid w:val="00C46D02"/>
    <w:rsid w:val="00C50814"/>
    <w:rsid w:val="00C50AE4"/>
    <w:rsid w:val="00C50E96"/>
    <w:rsid w:val="00C51765"/>
    <w:rsid w:val="00C51966"/>
    <w:rsid w:val="00C51C13"/>
    <w:rsid w:val="00C52578"/>
    <w:rsid w:val="00C52B80"/>
    <w:rsid w:val="00C53F88"/>
    <w:rsid w:val="00C55FBD"/>
    <w:rsid w:val="00C567D2"/>
    <w:rsid w:val="00C5781F"/>
    <w:rsid w:val="00C578B9"/>
    <w:rsid w:val="00C57B34"/>
    <w:rsid w:val="00C629FD"/>
    <w:rsid w:val="00C6321E"/>
    <w:rsid w:val="00C6517C"/>
    <w:rsid w:val="00C65C3E"/>
    <w:rsid w:val="00C66C6B"/>
    <w:rsid w:val="00C67197"/>
    <w:rsid w:val="00C674EE"/>
    <w:rsid w:val="00C67939"/>
    <w:rsid w:val="00C7011A"/>
    <w:rsid w:val="00C70D0B"/>
    <w:rsid w:val="00C71434"/>
    <w:rsid w:val="00C7228A"/>
    <w:rsid w:val="00C72C6A"/>
    <w:rsid w:val="00C74B0C"/>
    <w:rsid w:val="00C75585"/>
    <w:rsid w:val="00C75B3E"/>
    <w:rsid w:val="00C75DB1"/>
    <w:rsid w:val="00C76224"/>
    <w:rsid w:val="00C77671"/>
    <w:rsid w:val="00C809CE"/>
    <w:rsid w:val="00C80DEB"/>
    <w:rsid w:val="00C81473"/>
    <w:rsid w:val="00C816A2"/>
    <w:rsid w:val="00C8187B"/>
    <w:rsid w:val="00C826B9"/>
    <w:rsid w:val="00C831A9"/>
    <w:rsid w:val="00C84360"/>
    <w:rsid w:val="00C84883"/>
    <w:rsid w:val="00C8591A"/>
    <w:rsid w:val="00C85E71"/>
    <w:rsid w:val="00C8664B"/>
    <w:rsid w:val="00C872AB"/>
    <w:rsid w:val="00C87D38"/>
    <w:rsid w:val="00C91187"/>
    <w:rsid w:val="00C91FA1"/>
    <w:rsid w:val="00C92716"/>
    <w:rsid w:val="00C9277D"/>
    <w:rsid w:val="00C92B97"/>
    <w:rsid w:val="00C932CB"/>
    <w:rsid w:val="00C93796"/>
    <w:rsid w:val="00C93CBC"/>
    <w:rsid w:val="00C94038"/>
    <w:rsid w:val="00C94B32"/>
    <w:rsid w:val="00C96CB1"/>
    <w:rsid w:val="00C96F5E"/>
    <w:rsid w:val="00CA056A"/>
    <w:rsid w:val="00CA0D2B"/>
    <w:rsid w:val="00CA3A78"/>
    <w:rsid w:val="00CA495D"/>
    <w:rsid w:val="00CA64D7"/>
    <w:rsid w:val="00CA715E"/>
    <w:rsid w:val="00CA7530"/>
    <w:rsid w:val="00CB07E4"/>
    <w:rsid w:val="00CB157A"/>
    <w:rsid w:val="00CB1B9D"/>
    <w:rsid w:val="00CB279B"/>
    <w:rsid w:val="00CB2CB7"/>
    <w:rsid w:val="00CB3E1F"/>
    <w:rsid w:val="00CB4994"/>
    <w:rsid w:val="00CB4F78"/>
    <w:rsid w:val="00CB66CA"/>
    <w:rsid w:val="00CB672F"/>
    <w:rsid w:val="00CB7F59"/>
    <w:rsid w:val="00CC08F4"/>
    <w:rsid w:val="00CC1286"/>
    <w:rsid w:val="00CC1D1E"/>
    <w:rsid w:val="00CC20DC"/>
    <w:rsid w:val="00CC24A7"/>
    <w:rsid w:val="00CC2A6F"/>
    <w:rsid w:val="00CC2C09"/>
    <w:rsid w:val="00CC4967"/>
    <w:rsid w:val="00CC781A"/>
    <w:rsid w:val="00CD070B"/>
    <w:rsid w:val="00CD339C"/>
    <w:rsid w:val="00CD3C2A"/>
    <w:rsid w:val="00CD4852"/>
    <w:rsid w:val="00CD4EF6"/>
    <w:rsid w:val="00CD7250"/>
    <w:rsid w:val="00CE08BF"/>
    <w:rsid w:val="00CE1C0D"/>
    <w:rsid w:val="00CE41C9"/>
    <w:rsid w:val="00CE4366"/>
    <w:rsid w:val="00CE4941"/>
    <w:rsid w:val="00CE5191"/>
    <w:rsid w:val="00CE56A6"/>
    <w:rsid w:val="00CE7088"/>
    <w:rsid w:val="00CE76E2"/>
    <w:rsid w:val="00CF13C1"/>
    <w:rsid w:val="00CF21BC"/>
    <w:rsid w:val="00CF3413"/>
    <w:rsid w:val="00CF42D0"/>
    <w:rsid w:val="00CF5F80"/>
    <w:rsid w:val="00CF7354"/>
    <w:rsid w:val="00D0014A"/>
    <w:rsid w:val="00D03DFC"/>
    <w:rsid w:val="00D041F8"/>
    <w:rsid w:val="00D0478D"/>
    <w:rsid w:val="00D048A8"/>
    <w:rsid w:val="00D06D89"/>
    <w:rsid w:val="00D1042A"/>
    <w:rsid w:val="00D10C72"/>
    <w:rsid w:val="00D113D9"/>
    <w:rsid w:val="00D114BD"/>
    <w:rsid w:val="00D12152"/>
    <w:rsid w:val="00D128C1"/>
    <w:rsid w:val="00D12C37"/>
    <w:rsid w:val="00D13B78"/>
    <w:rsid w:val="00D13F15"/>
    <w:rsid w:val="00D13FD6"/>
    <w:rsid w:val="00D1490A"/>
    <w:rsid w:val="00D14BC2"/>
    <w:rsid w:val="00D16996"/>
    <w:rsid w:val="00D170C7"/>
    <w:rsid w:val="00D20141"/>
    <w:rsid w:val="00D20231"/>
    <w:rsid w:val="00D211A0"/>
    <w:rsid w:val="00D21D9F"/>
    <w:rsid w:val="00D21E2B"/>
    <w:rsid w:val="00D2245D"/>
    <w:rsid w:val="00D22719"/>
    <w:rsid w:val="00D30A25"/>
    <w:rsid w:val="00D329A3"/>
    <w:rsid w:val="00D33BF4"/>
    <w:rsid w:val="00D3441F"/>
    <w:rsid w:val="00D34422"/>
    <w:rsid w:val="00D37B17"/>
    <w:rsid w:val="00D37EBE"/>
    <w:rsid w:val="00D40A10"/>
    <w:rsid w:val="00D41442"/>
    <w:rsid w:val="00D41869"/>
    <w:rsid w:val="00D42379"/>
    <w:rsid w:val="00D426FD"/>
    <w:rsid w:val="00D45C0B"/>
    <w:rsid w:val="00D468F4"/>
    <w:rsid w:val="00D46901"/>
    <w:rsid w:val="00D46FAD"/>
    <w:rsid w:val="00D50E19"/>
    <w:rsid w:val="00D51354"/>
    <w:rsid w:val="00D5437F"/>
    <w:rsid w:val="00D55A5F"/>
    <w:rsid w:val="00D57EEB"/>
    <w:rsid w:val="00D601E3"/>
    <w:rsid w:val="00D61941"/>
    <w:rsid w:val="00D622F8"/>
    <w:rsid w:val="00D62578"/>
    <w:rsid w:val="00D6288C"/>
    <w:rsid w:val="00D629A6"/>
    <w:rsid w:val="00D62A37"/>
    <w:rsid w:val="00D630D1"/>
    <w:rsid w:val="00D63922"/>
    <w:rsid w:val="00D63C37"/>
    <w:rsid w:val="00D70330"/>
    <w:rsid w:val="00D7037E"/>
    <w:rsid w:val="00D7097E"/>
    <w:rsid w:val="00D71B11"/>
    <w:rsid w:val="00D736A4"/>
    <w:rsid w:val="00D74D4E"/>
    <w:rsid w:val="00D74DB5"/>
    <w:rsid w:val="00D75859"/>
    <w:rsid w:val="00D77172"/>
    <w:rsid w:val="00D81A9E"/>
    <w:rsid w:val="00D832CA"/>
    <w:rsid w:val="00D835E7"/>
    <w:rsid w:val="00D845BE"/>
    <w:rsid w:val="00D84BFA"/>
    <w:rsid w:val="00D85507"/>
    <w:rsid w:val="00D85E21"/>
    <w:rsid w:val="00D86679"/>
    <w:rsid w:val="00D86AF6"/>
    <w:rsid w:val="00D86C57"/>
    <w:rsid w:val="00D87877"/>
    <w:rsid w:val="00D87DD4"/>
    <w:rsid w:val="00D90459"/>
    <w:rsid w:val="00D90E40"/>
    <w:rsid w:val="00D91391"/>
    <w:rsid w:val="00D9175E"/>
    <w:rsid w:val="00D92B64"/>
    <w:rsid w:val="00D9334C"/>
    <w:rsid w:val="00D94B1A"/>
    <w:rsid w:val="00D95F91"/>
    <w:rsid w:val="00D969A6"/>
    <w:rsid w:val="00D974B6"/>
    <w:rsid w:val="00DA023E"/>
    <w:rsid w:val="00DA0C1F"/>
    <w:rsid w:val="00DA1497"/>
    <w:rsid w:val="00DA2BD2"/>
    <w:rsid w:val="00DA3F78"/>
    <w:rsid w:val="00DA43B1"/>
    <w:rsid w:val="00DA562F"/>
    <w:rsid w:val="00DA668E"/>
    <w:rsid w:val="00DA7FEA"/>
    <w:rsid w:val="00DB0B02"/>
    <w:rsid w:val="00DB1A4F"/>
    <w:rsid w:val="00DB20C2"/>
    <w:rsid w:val="00DB21EF"/>
    <w:rsid w:val="00DB37D8"/>
    <w:rsid w:val="00DB4443"/>
    <w:rsid w:val="00DB4D22"/>
    <w:rsid w:val="00DB5857"/>
    <w:rsid w:val="00DC1BB1"/>
    <w:rsid w:val="00DC2008"/>
    <w:rsid w:val="00DC295C"/>
    <w:rsid w:val="00DC2A42"/>
    <w:rsid w:val="00DC2C98"/>
    <w:rsid w:val="00DC3492"/>
    <w:rsid w:val="00DC60B3"/>
    <w:rsid w:val="00DC6384"/>
    <w:rsid w:val="00DC70BD"/>
    <w:rsid w:val="00DC77B3"/>
    <w:rsid w:val="00DC7B2C"/>
    <w:rsid w:val="00DD3B25"/>
    <w:rsid w:val="00DD65DA"/>
    <w:rsid w:val="00DD6D07"/>
    <w:rsid w:val="00DE0479"/>
    <w:rsid w:val="00DE1E1C"/>
    <w:rsid w:val="00DE24EE"/>
    <w:rsid w:val="00DE254D"/>
    <w:rsid w:val="00DE2EC0"/>
    <w:rsid w:val="00DE3D7D"/>
    <w:rsid w:val="00DE4D11"/>
    <w:rsid w:val="00DE6A26"/>
    <w:rsid w:val="00DE6EAB"/>
    <w:rsid w:val="00DE6F02"/>
    <w:rsid w:val="00DE7219"/>
    <w:rsid w:val="00DE724D"/>
    <w:rsid w:val="00DE7E2E"/>
    <w:rsid w:val="00DF1755"/>
    <w:rsid w:val="00DF2E3F"/>
    <w:rsid w:val="00DF3C23"/>
    <w:rsid w:val="00DF4603"/>
    <w:rsid w:val="00DF4BF6"/>
    <w:rsid w:val="00DF5359"/>
    <w:rsid w:val="00DF5B8B"/>
    <w:rsid w:val="00DF5F6B"/>
    <w:rsid w:val="00DF7576"/>
    <w:rsid w:val="00E005F3"/>
    <w:rsid w:val="00E00DBA"/>
    <w:rsid w:val="00E01D10"/>
    <w:rsid w:val="00E03127"/>
    <w:rsid w:val="00E0328F"/>
    <w:rsid w:val="00E068F0"/>
    <w:rsid w:val="00E078FF"/>
    <w:rsid w:val="00E07E71"/>
    <w:rsid w:val="00E1042E"/>
    <w:rsid w:val="00E10C30"/>
    <w:rsid w:val="00E13FCE"/>
    <w:rsid w:val="00E14647"/>
    <w:rsid w:val="00E146F4"/>
    <w:rsid w:val="00E15F3D"/>
    <w:rsid w:val="00E20515"/>
    <w:rsid w:val="00E219C6"/>
    <w:rsid w:val="00E21A05"/>
    <w:rsid w:val="00E23E32"/>
    <w:rsid w:val="00E245AF"/>
    <w:rsid w:val="00E25077"/>
    <w:rsid w:val="00E25A4E"/>
    <w:rsid w:val="00E27A59"/>
    <w:rsid w:val="00E3065D"/>
    <w:rsid w:val="00E3144D"/>
    <w:rsid w:val="00E31607"/>
    <w:rsid w:val="00E320FB"/>
    <w:rsid w:val="00E3224A"/>
    <w:rsid w:val="00E34866"/>
    <w:rsid w:val="00E371BA"/>
    <w:rsid w:val="00E40460"/>
    <w:rsid w:val="00E413BF"/>
    <w:rsid w:val="00E414C5"/>
    <w:rsid w:val="00E41702"/>
    <w:rsid w:val="00E438D1"/>
    <w:rsid w:val="00E45735"/>
    <w:rsid w:val="00E463D4"/>
    <w:rsid w:val="00E46980"/>
    <w:rsid w:val="00E46D18"/>
    <w:rsid w:val="00E500AD"/>
    <w:rsid w:val="00E5353A"/>
    <w:rsid w:val="00E561DF"/>
    <w:rsid w:val="00E5641B"/>
    <w:rsid w:val="00E56905"/>
    <w:rsid w:val="00E56DAC"/>
    <w:rsid w:val="00E5725E"/>
    <w:rsid w:val="00E60600"/>
    <w:rsid w:val="00E60947"/>
    <w:rsid w:val="00E60DFD"/>
    <w:rsid w:val="00E61851"/>
    <w:rsid w:val="00E66E30"/>
    <w:rsid w:val="00E67C7E"/>
    <w:rsid w:val="00E71F3F"/>
    <w:rsid w:val="00E72310"/>
    <w:rsid w:val="00E72C9F"/>
    <w:rsid w:val="00E736D1"/>
    <w:rsid w:val="00E73769"/>
    <w:rsid w:val="00E747BA"/>
    <w:rsid w:val="00E7570F"/>
    <w:rsid w:val="00E75E95"/>
    <w:rsid w:val="00E762C3"/>
    <w:rsid w:val="00E76D64"/>
    <w:rsid w:val="00E77A58"/>
    <w:rsid w:val="00E80246"/>
    <w:rsid w:val="00E81FD7"/>
    <w:rsid w:val="00E82F0E"/>
    <w:rsid w:val="00E83F9A"/>
    <w:rsid w:val="00E84924"/>
    <w:rsid w:val="00E86596"/>
    <w:rsid w:val="00E86AFA"/>
    <w:rsid w:val="00E91404"/>
    <w:rsid w:val="00E91E4D"/>
    <w:rsid w:val="00E92C38"/>
    <w:rsid w:val="00E94657"/>
    <w:rsid w:val="00E950CC"/>
    <w:rsid w:val="00E950FF"/>
    <w:rsid w:val="00E95B61"/>
    <w:rsid w:val="00E95CA2"/>
    <w:rsid w:val="00E95E1E"/>
    <w:rsid w:val="00E96A42"/>
    <w:rsid w:val="00E978A9"/>
    <w:rsid w:val="00EA0530"/>
    <w:rsid w:val="00EA0D4F"/>
    <w:rsid w:val="00EA0F27"/>
    <w:rsid w:val="00EA19AD"/>
    <w:rsid w:val="00EA28FF"/>
    <w:rsid w:val="00EA3174"/>
    <w:rsid w:val="00EA34FC"/>
    <w:rsid w:val="00EA3843"/>
    <w:rsid w:val="00EA43A5"/>
    <w:rsid w:val="00EA5DDE"/>
    <w:rsid w:val="00EA665A"/>
    <w:rsid w:val="00EA67F0"/>
    <w:rsid w:val="00EA7B7E"/>
    <w:rsid w:val="00EB08AF"/>
    <w:rsid w:val="00EB0A2C"/>
    <w:rsid w:val="00EB1F32"/>
    <w:rsid w:val="00EB1FF8"/>
    <w:rsid w:val="00EB388B"/>
    <w:rsid w:val="00EB3C78"/>
    <w:rsid w:val="00EB444C"/>
    <w:rsid w:val="00EB4F70"/>
    <w:rsid w:val="00EC03D8"/>
    <w:rsid w:val="00EC0CF3"/>
    <w:rsid w:val="00EC13B2"/>
    <w:rsid w:val="00EC1A28"/>
    <w:rsid w:val="00EC219C"/>
    <w:rsid w:val="00EC2D18"/>
    <w:rsid w:val="00EC432A"/>
    <w:rsid w:val="00EC4395"/>
    <w:rsid w:val="00EC4BFB"/>
    <w:rsid w:val="00ED324C"/>
    <w:rsid w:val="00ED36A9"/>
    <w:rsid w:val="00ED5050"/>
    <w:rsid w:val="00ED5903"/>
    <w:rsid w:val="00ED63B5"/>
    <w:rsid w:val="00ED686A"/>
    <w:rsid w:val="00EE0DF2"/>
    <w:rsid w:val="00EE2BE6"/>
    <w:rsid w:val="00EE34D2"/>
    <w:rsid w:val="00EE466C"/>
    <w:rsid w:val="00EE5329"/>
    <w:rsid w:val="00EE56B1"/>
    <w:rsid w:val="00EE7935"/>
    <w:rsid w:val="00EF16F8"/>
    <w:rsid w:val="00EF17AE"/>
    <w:rsid w:val="00EF1BBB"/>
    <w:rsid w:val="00EF364B"/>
    <w:rsid w:val="00EF3C73"/>
    <w:rsid w:val="00EF5CE6"/>
    <w:rsid w:val="00EF64D3"/>
    <w:rsid w:val="00EF687C"/>
    <w:rsid w:val="00EF7B26"/>
    <w:rsid w:val="00EF7C8E"/>
    <w:rsid w:val="00EF7CA0"/>
    <w:rsid w:val="00F0007A"/>
    <w:rsid w:val="00F01898"/>
    <w:rsid w:val="00F02010"/>
    <w:rsid w:val="00F0243C"/>
    <w:rsid w:val="00F047E2"/>
    <w:rsid w:val="00F04F8B"/>
    <w:rsid w:val="00F05F92"/>
    <w:rsid w:val="00F072AC"/>
    <w:rsid w:val="00F076AD"/>
    <w:rsid w:val="00F10C26"/>
    <w:rsid w:val="00F11DF7"/>
    <w:rsid w:val="00F1266D"/>
    <w:rsid w:val="00F13548"/>
    <w:rsid w:val="00F140BE"/>
    <w:rsid w:val="00F16AAB"/>
    <w:rsid w:val="00F172EE"/>
    <w:rsid w:val="00F17BEE"/>
    <w:rsid w:val="00F17E0D"/>
    <w:rsid w:val="00F20AAD"/>
    <w:rsid w:val="00F21314"/>
    <w:rsid w:val="00F21856"/>
    <w:rsid w:val="00F23161"/>
    <w:rsid w:val="00F23341"/>
    <w:rsid w:val="00F23B0D"/>
    <w:rsid w:val="00F25AC1"/>
    <w:rsid w:val="00F27AC4"/>
    <w:rsid w:val="00F31042"/>
    <w:rsid w:val="00F3244B"/>
    <w:rsid w:val="00F347E4"/>
    <w:rsid w:val="00F375E9"/>
    <w:rsid w:val="00F40E74"/>
    <w:rsid w:val="00F42079"/>
    <w:rsid w:val="00F43557"/>
    <w:rsid w:val="00F43706"/>
    <w:rsid w:val="00F46735"/>
    <w:rsid w:val="00F46B91"/>
    <w:rsid w:val="00F4775D"/>
    <w:rsid w:val="00F47D8E"/>
    <w:rsid w:val="00F50668"/>
    <w:rsid w:val="00F50D98"/>
    <w:rsid w:val="00F5308C"/>
    <w:rsid w:val="00F53FA0"/>
    <w:rsid w:val="00F54F54"/>
    <w:rsid w:val="00F6055E"/>
    <w:rsid w:val="00F61353"/>
    <w:rsid w:val="00F613D0"/>
    <w:rsid w:val="00F61768"/>
    <w:rsid w:val="00F64D1A"/>
    <w:rsid w:val="00F65AEC"/>
    <w:rsid w:val="00F65DB9"/>
    <w:rsid w:val="00F70881"/>
    <w:rsid w:val="00F71496"/>
    <w:rsid w:val="00F75068"/>
    <w:rsid w:val="00F755AD"/>
    <w:rsid w:val="00F75662"/>
    <w:rsid w:val="00F8032D"/>
    <w:rsid w:val="00F803A5"/>
    <w:rsid w:val="00F8131A"/>
    <w:rsid w:val="00F827A9"/>
    <w:rsid w:val="00F8296D"/>
    <w:rsid w:val="00F8381D"/>
    <w:rsid w:val="00F844B7"/>
    <w:rsid w:val="00F84AB3"/>
    <w:rsid w:val="00F85154"/>
    <w:rsid w:val="00F85C4C"/>
    <w:rsid w:val="00F86295"/>
    <w:rsid w:val="00F86FA4"/>
    <w:rsid w:val="00F86FBD"/>
    <w:rsid w:val="00F9065D"/>
    <w:rsid w:val="00F90729"/>
    <w:rsid w:val="00F90794"/>
    <w:rsid w:val="00F92468"/>
    <w:rsid w:val="00F93579"/>
    <w:rsid w:val="00F93A02"/>
    <w:rsid w:val="00F94DBA"/>
    <w:rsid w:val="00F951BE"/>
    <w:rsid w:val="00F954A6"/>
    <w:rsid w:val="00F9556A"/>
    <w:rsid w:val="00F9573B"/>
    <w:rsid w:val="00F974C0"/>
    <w:rsid w:val="00FA03DA"/>
    <w:rsid w:val="00FA1F5D"/>
    <w:rsid w:val="00FA6CD3"/>
    <w:rsid w:val="00FA7620"/>
    <w:rsid w:val="00FA7C54"/>
    <w:rsid w:val="00FB546E"/>
    <w:rsid w:val="00FB63EA"/>
    <w:rsid w:val="00FB76F3"/>
    <w:rsid w:val="00FC08F6"/>
    <w:rsid w:val="00FC0A19"/>
    <w:rsid w:val="00FC0E8F"/>
    <w:rsid w:val="00FC10BA"/>
    <w:rsid w:val="00FC19F7"/>
    <w:rsid w:val="00FC3016"/>
    <w:rsid w:val="00FC4234"/>
    <w:rsid w:val="00FC4801"/>
    <w:rsid w:val="00FC4AEE"/>
    <w:rsid w:val="00FC50B8"/>
    <w:rsid w:val="00FC548B"/>
    <w:rsid w:val="00FC6063"/>
    <w:rsid w:val="00FC6222"/>
    <w:rsid w:val="00FC6BB3"/>
    <w:rsid w:val="00FD039E"/>
    <w:rsid w:val="00FD0E3E"/>
    <w:rsid w:val="00FD2CA5"/>
    <w:rsid w:val="00FD2E8B"/>
    <w:rsid w:val="00FD34C4"/>
    <w:rsid w:val="00FD3954"/>
    <w:rsid w:val="00FD48B3"/>
    <w:rsid w:val="00FD4A6C"/>
    <w:rsid w:val="00FD5C77"/>
    <w:rsid w:val="00FE0471"/>
    <w:rsid w:val="00FE066A"/>
    <w:rsid w:val="00FE0BAE"/>
    <w:rsid w:val="00FE2B58"/>
    <w:rsid w:val="00FE2E16"/>
    <w:rsid w:val="00FE300F"/>
    <w:rsid w:val="00FE333D"/>
    <w:rsid w:val="00FE3C7C"/>
    <w:rsid w:val="00FE499E"/>
    <w:rsid w:val="00FE65BB"/>
    <w:rsid w:val="00FE700C"/>
    <w:rsid w:val="00FF070F"/>
    <w:rsid w:val="00FF131A"/>
    <w:rsid w:val="00FF1858"/>
    <w:rsid w:val="00FF2E76"/>
    <w:rsid w:val="00FF3F9B"/>
    <w:rsid w:val="00FF42CC"/>
    <w:rsid w:val="00FF53C5"/>
    <w:rsid w:val="00FF5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2B1"/>
    <w:pPr>
      <w:spacing w:after="0"/>
    </w:pPr>
    <w:rPr>
      <w:rFonts w:ascii="Times New Roman" w:eastAsia="Calibri" w:hAnsi="Times New Roman" w:cs="Arial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6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16AF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6AF0"/>
    <w:rPr>
      <w:rFonts w:ascii="Times New Roman" w:eastAsia="Calibri" w:hAnsi="Times New Roman" w:cs="Arial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516AF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6AF0"/>
    <w:rPr>
      <w:rFonts w:ascii="Times New Roman" w:eastAsia="Calibri" w:hAnsi="Times New Roman" w:cs="Arial"/>
      <w:sz w:val="24"/>
      <w:szCs w:val="20"/>
    </w:rPr>
  </w:style>
  <w:style w:type="character" w:styleId="Strong">
    <w:name w:val="Strong"/>
    <w:basedOn w:val="DefaultParagraphFont"/>
    <w:uiPriority w:val="22"/>
    <w:qFormat/>
    <w:rsid w:val="00344160"/>
    <w:rPr>
      <w:b/>
      <w:bCs/>
    </w:rPr>
  </w:style>
  <w:style w:type="character" w:customStyle="1" w:styleId="e24kjd">
    <w:name w:val="e24kjd"/>
    <w:basedOn w:val="DefaultParagraphFont"/>
    <w:rsid w:val="00DC2C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2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lamedaadult.passged.com/lms/ged-correlations" TargetMode="External"/><Relationship Id="rId18" Type="http://schemas.openxmlformats.org/officeDocument/2006/relationships/hyperlink" Target="http://alamedaadult.passged.com/lms/ged-correlations" TargetMode="External"/><Relationship Id="rId26" Type="http://schemas.openxmlformats.org/officeDocument/2006/relationships/hyperlink" Target="http://alamedaadult.passged.com/lms/ged-correlations" TargetMode="External"/><Relationship Id="rId39" Type="http://schemas.openxmlformats.org/officeDocument/2006/relationships/hyperlink" Target="http://alamedaadult.passged.com/lms/ged-correlations" TargetMode="External"/><Relationship Id="rId21" Type="http://schemas.openxmlformats.org/officeDocument/2006/relationships/hyperlink" Target="http://alamedaadult.passged.com/lms/ged-correlations" TargetMode="External"/><Relationship Id="rId34" Type="http://schemas.openxmlformats.org/officeDocument/2006/relationships/hyperlink" Target="http://alamedaadult.passged.com/lms/ged-correlations" TargetMode="External"/><Relationship Id="rId42" Type="http://schemas.openxmlformats.org/officeDocument/2006/relationships/hyperlink" Target="http://alamedaadult.passged.com/lms/ged-correlations" TargetMode="External"/><Relationship Id="rId47" Type="http://schemas.openxmlformats.org/officeDocument/2006/relationships/hyperlink" Target="http://alamedaadult.passged.com/lms/ged-correlations" TargetMode="External"/><Relationship Id="rId50" Type="http://schemas.openxmlformats.org/officeDocument/2006/relationships/hyperlink" Target="http://alamedaadult.passged.com/lms/ged-correlations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alamedaadult.passged.com/lms/ged-correlations" TargetMode="External"/><Relationship Id="rId12" Type="http://schemas.openxmlformats.org/officeDocument/2006/relationships/hyperlink" Target="http://alamedaadult.passged.com/lms/ged-correlations" TargetMode="External"/><Relationship Id="rId17" Type="http://schemas.openxmlformats.org/officeDocument/2006/relationships/hyperlink" Target="http://alamedaadult.passged.com/lms/ged-correlations" TargetMode="External"/><Relationship Id="rId25" Type="http://schemas.openxmlformats.org/officeDocument/2006/relationships/hyperlink" Target="http://alamedaadult.passged.com/lms/ged-correlations" TargetMode="External"/><Relationship Id="rId33" Type="http://schemas.openxmlformats.org/officeDocument/2006/relationships/hyperlink" Target="http://alamedaadult.passged.com/lms/ged-correlations" TargetMode="External"/><Relationship Id="rId38" Type="http://schemas.openxmlformats.org/officeDocument/2006/relationships/hyperlink" Target="http://alamedaadult.passged.com/lms/ged-correlations" TargetMode="External"/><Relationship Id="rId46" Type="http://schemas.openxmlformats.org/officeDocument/2006/relationships/hyperlink" Target="http://alamedaadult.passged.com/lms/ged-correlations" TargetMode="External"/><Relationship Id="rId2" Type="http://schemas.openxmlformats.org/officeDocument/2006/relationships/styles" Target="styles.xml"/><Relationship Id="rId16" Type="http://schemas.openxmlformats.org/officeDocument/2006/relationships/hyperlink" Target="http://alamedaadult.passged.com/lms/ged-correlations" TargetMode="External"/><Relationship Id="rId20" Type="http://schemas.openxmlformats.org/officeDocument/2006/relationships/hyperlink" Target="http://alamedaadult.passged.com/lms/ged-correlations" TargetMode="External"/><Relationship Id="rId29" Type="http://schemas.openxmlformats.org/officeDocument/2006/relationships/hyperlink" Target="http://alamedaadult.passged.com/lms/ged-correlations" TargetMode="External"/><Relationship Id="rId41" Type="http://schemas.openxmlformats.org/officeDocument/2006/relationships/hyperlink" Target="http://alamedaadult.passged.com/lms/ged-correlations" TargetMode="External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lamedaadult.passged.com/lms/ged-correlations" TargetMode="External"/><Relationship Id="rId24" Type="http://schemas.openxmlformats.org/officeDocument/2006/relationships/hyperlink" Target="http://alamedaadult.passged.com/lms/ged-correlations" TargetMode="External"/><Relationship Id="rId32" Type="http://schemas.openxmlformats.org/officeDocument/2006/relationships/hyperlink" Target="http://alamedaadult.passged.com/lms/ged-correlations" TargetMode="External"/><Relationship Id="rId37" Type="http://schemas.openxmlformats.org/officeDocument/2006/relationships/hyperlink" Target="http://alamedaadult.passged.com/lms/ged-correlations" TargetMode="External"/><Relationship Id="rId40" Type="http://schemas.openxmlformats.org/officeDocument/2006/relationships/hyperlink" Target="http://alamedaadult.passged.com/lms/ged-correlations" TargetMode="External"/><Relationship Id="rId45" Type="http://schemas.openxmlformats.org/officeDocument/2006/relationships/hyperlink" Target="http://alamedaadult.passged.com/lms/ged-correlations" TargetMode="External"/><Relationship Id="rId53" Type="http://schemas.openxmlformats.org/officeDocument/2006/relationships/hyperlink" Target="http://alamedaadult.passged.com/lms/ged-correlation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lamedaadult.passged.com/lms/ged-correlations" TargetMode="External"/><Relationship Id="rId23" Type="http://schemas.openxmlformats.org/officeDocument/2006/relationships/hyperlink" Target="http://alamedaadult.passged.com/lms/ged-correlations" TargetMode="External"/><Relationship Id="rId28" Type="http://schemas.openxmlformats.org/officeDocument/2006/relationships/hyperlink" Target="http://alamedaadult.passged.com/lms/ged-correlations" TargetMode="External"/><Relationship Id="rId36" Type="http://schemas.openxmlformats.org/officeDocument/2006/relationships/hyperlink" Target="http://alamedaadult.passged.com/lms/ged-correlations" TargetMode="External"/><Relationship Id="rId49" Type="http://schemas.openxmlformats.org/officeDocument/2006/relationships/hyperlink" Target="http://alamedaadult.passged.com/lms/ged-correlations" TargetMode="External"/><Relationship Id="rId10" Type="http://schemas.openxmlformats.org/officeDocument/2006/relationships/hyperlink" Target="http://alamedaadult.passged.com/lms/ged-correlations" TargetMode="External"/><Relationship Id="rId19" Type="http://schemas.openxmlformats.org/officeDocument/2006/relationships/hyperlink" Target="http://alamedaadult.passged.com/lms/ged-correlations" TargetMode="External"/><Relationship Id="rId31" Type="http://schemas.openxmlformats.org/officeDocument/2006/relationships/hyperlink" Target="http://alamedaadult.passged.com/lms/ged-correlations" TargetMode="External"/><Relationship Id="rId44" Type="http://schemas.openxmlformats.org/officeDocument/2006/relationships/hyperlink" Target="http://alamedaadult.passged.com/lms/ged-correlations" TargetMode="External"/><Relationship Id="rId52" Type="http://schemas.openxmlformats.org/officeDocument/2006/relationships/hyperlink" Target="http://alamedaadult.passged.com/lms/ged-correla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amedaadult.passged.com/lms/ged-correlations" TargetMode="External"/><Relationship Id="rId14" Type="http://schemas.openxmlformats.org/officeDocument/2006/relationships/hyperlink" Target="http://alamedaadult.passged.com/lms/ged-correlations" TargetMode="External"/><Relationship Id="rId22" Type="http://schemas.openxmlformats.org/officeDocument/2006/relationships/hyperlink" Target="http://alamedaadult.passged.com/lms/ged-correlations" TargetMode="External"/><Relationship Id="rId27" Type="http://schemas.openxmlformats.org/officeDocument/2006/relationships/hyperlink" Target="http://alamedaadult.passged.com/lms/ged-correlations" TargetMode="External"/><Relationship Id="rId30" Type="http://schemas.openxmlformats.org/officeDocument/2006/relationships/hyperlink" Target="http://alamedaadult.passged.com/lms/ged-correlations" TargetMode="External"/><Relationship Id="rId35" Type="http://schemas.openxmlformats.org/officeDocument/2006/relationships/hyperlink" Target="http://alamedaadult.passged.com/lms/ged-correlations" TargetMode="External"/><Relationship Id="rId43" Type="http://schemas.openxmlformats.org/officeDocument/2006/relationships/hyperlink" Target="http://alamedaadult.passged.com/lms/ged-correlations" TargetMode="External"/><Relationship Id="rId48" Type="http://schemas.openxmlformats.org/officeDocument/2006/relationships/hyperlink" Target="http://alamedaadult.passged.com/lms/ged-correlations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alamedaadult.passged.com/lms/ged-correlations" TargetMode="External"/><Relationship Id="rId51" Type="http://schemas.openxmlformats.org/officeDocument/2006/relationships/hyperlink" Target="http://alamedaadult.passged.com/lms/ged-correlation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</dc:creator>
  <cp:lastModifiedBy>Mich</cp:lastModifiedBy>
  <cp:revision>2</cp:revision>
  <cp:lastPrinted>2019-11-14T17:14:00Z</cp:lastPrinted>
  <dcterms:created xsi:type="dcterms:W3CDTF">2020-09-26T03:59:00Z</dcterms:created>
  <dcterms:modified xsi:type="dcterms:W3CDTF">2020-09-26T03:59:00Z</dcterms:modified>
</cp:coreProperties>
</file>